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F48" w:rsidRPr="00BE3F48" w:rsidRDefault="003E31ED" w:rsidP="00BE3F4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>
        <w:rPr>
          <w:sz w:val="52"/>
          <w:szCs w:val="52"/>
          <w:lang w:val="en-US"/>
        </w:rPr>
        <w:object w:dxaOrig="621" w:dyaOrig="7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1in" o:ole="">
            <v:imagedata r:id="rId6" o:title=""/>
          </v:shape>
          <o:OLEObject Type="Embed" ProgID="Word.Picture.8" ShapeID="_x0000_i1025" DrawAspect="Content" ObjectID="_1827498146" r:id="rId7"/>
        </w:object>
      </w:r>
    </w:p>
    <w:p w:rsidR="00BE3F48" w:rsidRPr="00BE3F48" w:rsidRDefault="00BE3F48" w:rsidP="00BE3F48">
      <w:pPr>
        <w:widowControl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/>
        </w:rPr>
      </w:pPr>
    </w:p>
    <w:p w:rsidR="00BE3F48" w:rsidRPr="00BE3F48" w:rsidRDefault="00BE3F48" w:rsidP="00BE3F48">
      <w:pPr>
        <w:widowControl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4"/>
          <w:szCs w:val="28"/>
          <w:lang w:eastAsia="ru-RU"/>
        </w:rPr>
      </w:pPr>
    </w:p>
    <w:p w:rsidR="00BE3F48" w:rsidRPr="00BE3F48" w:rsidRDefault="00BE3F48" w:rsidP="00BE3F48">
      <w:pPr>
        <w:widowControl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/>
        </w:rPr>
      </w:pPr>
      <w:r w:rsidRPr="00BE3F48"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/>
        </w:rPr>
        <w:t>РЕСПУБЛИКА КРЫМ</w:t>
      </w:r>
    </w:p>
    <w:p w:rsidR="00BE3F48" w:rsidRPr="00BE3F48" w:rsidRDefault="00BE3F48" w:rsidP="00BE3F48">
      <w:pPr>
        <w:widowControl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/>
        </w:rPr>
      </w:pPr>
      <w:r w:rsidRPr="00BE3F48"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/>
        </w:rPr>
        <w:t>РАЗДОЛЬНЕНСКИЙ РАЙОН</w:t>
      </w:r>
    </w:p>
    <w:p w:rsidR="00BE3F48" w:rsidRPr="00BE3F48" w:rsidRDefault="00BE3F48" w:rsidP="00BE3F48">
      <w:pPr>
        <w:widowControl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/>
        </w:rPr>
      </w:pPr>
      <w:r w:rsidRPr="00BE3F48"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/>
        </w:rPr>
        <w:t>АДМИНИСТРАЦИЯ СЛАВНОВСКОГО</w:t>
      </w:r>
    </w:p>
    <w:p w:rsidR="00BE3F48" w:rsidRPr="00BE3F48" w:rsidRDefault="00BE3F48" w:rsidP="00BE3F48">
      <w:pPr>
        <w:widowControl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/>
        </w:rPr>
      </w:pPr>
      <w:r w:rsidRPr="00BE3F48"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/>
        </w:rPr>
        <w:t xml:space="preserve"> СЕЛЬСКОГО ПОСЕЛЕНИЯ</w:t>
      </w:r>
    </w:p>
    <w:p w:rsidR="00BE3F48" w:rsidRPr="00BE3F48" w:rsidRDefault="00BE3F48" w:rsidP="00BE3F4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BE3F48" w:rsidRPr="00BE3F48" w:rsidRDefault="00BE3F48" w:rsidP="00BE3F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E3F48">
        <w:rPr>
          <w:rFonts w:ascii="Times New Roman" w:eastAsia="Calibri" w:hAnsi="Times New Roman" w:cs="Times New Roman"/>
          <w:b/>
          <w:sz w:val="28"/>
          <w:szCs w:val="28"/>
        </w:rPr>
        <w:t>ПОСТАНОВЛЕНИЕ</w:t>
      </w:r>
    </w:p>
    <w:p w:rsidR="00BE3F48" w:rsidRPr="00BE3F48" w:rsidRDefault="00BE3F48" w:rsidP="00BE3F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</w:p>
    <w:p w:rsidR="00BE3F48" w:rsidRPr="00BE3F48" w:rsidRDefault="00805964" w:rsidP="000F495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16 декабря</w:t>
      </w:r>
      <w:r w:rsidR="00BE3F48" w:rsidRPr="00BE3F48"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 w:rsidR="000F4957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BE3F48" w:rsidRPr="00BE3F48">
        <w:rPr>
          <w:rFonts w:ascii="Times New Roman" w:eastAsia="Calibri" w:hAnsi="Times New Roman" w:cs="Times New Roman"/>
          <w:b/>
          <w:sz w:val="28"/>
          <w:szCs w:val="28"/>
        </w:rPr>
        <w:t xml:space="preserve"> года                       </w:t>
      </w:r>
      <w:proofErr w:type="gramStart"/>
      <w:r w:rsidR="00BE3F48" w:rsidRPr="00BE3F48">
        <w:rPr>
          <w:rFonts w:ascii="Times New Roman" w:eastAsia="Calibri" w:hAnsi="Times New Roman" w:cs="Times New Roman"/>
          <w:b/>
          <w:sz w:val="28"/>
          <w:szCs w:val="28"/>
        </w:rPr>
        <w:t>с</w:t>
      </w:r>
      <w:proofErr w:type="gramEnd"/>
      <w:r w:rsidR="00BE3F48" w:rsidRPr="00BE3F48">
        <w:rPr>
          <w:rFonts w:ascii="Times New Roman" w:eastAsia="Calibri" w:hAnsi="Times New Roman" w:cs="Times New Roman"/>
          <w:b/>
          <w:sz w:val="28"/>
          <w:szCs w:val="28"/>
        </w:rPr>
        <w:t xml:space="preserve">. Славное                                   № </w:t>
      </w:r>
      <w:r>
        <w:rPr>
          <w:rFonts w:ascii="Times New Roman" w:eastAsia="Calibri" w:hAnsi="Times New Roman" w:cs="Times New Roman"/>
          <w:b/>
          <w:sz w:val="28"/>
          <w:szCs w:val="28"/>
        </w:rPr>
        <w:t>215</w:t>
      </w:r>
    </w:p>
    <w:p w:rsidR="009E293C" w:rsidRPr="009E293C" w:rsidRDefault="009E293C" w:rsidP="009E293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9E293C" w:rsidRPr="009E293C" w:rsidRDefault="009E293C" w:rsidP="009E293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E293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  <w:r w:rsidRPr="009E29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«Об утверждении муниципальной программы «Обеспечение жителей </w:t>
      </w:r>
      <w:proofErr w:type="spellStart"/>
      <w:r w:rsidR="001479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Славновского</w:t>
      </w:r>
      <w:proofErr w:type="spellEnd"/>
      <w:r w:rsidR="001479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сельского</w:t>
      </w:r>
      <w:r w:rsidRPr="009E29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поселения питьевой водой »</w:t>
      </w:r>
      <w:r w:rsidRPr="009E293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E293C" w:rsidRPr="009E293C" w:rsidRDefault="009E293C" w:rsidP="009E293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E293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9E293C" w:rsidRPr="009E293C" w:rsidRDefault="009E293C" w:rsidP="009E293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E293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ст.1</w:t>
      </w:r>
      <w:r w:rsidR="0014793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E2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06.10.2003 года № 131-ФЗ «Об общих принципах организации местного самоуправления в Российской Федерации», на основании Устава </w:t>
      </w:r>
      <w:proofErr w:type="spellStart"/>
      <w:r w:rsidR="001479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Славновского</w:t>
      </w:r>
      <w:proofErr w:type="spellEnd"/>
      <w:r w:rsidR="00147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  <w:r w:rsidRPr="009E2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администрация  </w:t>
      </w:r>
      <w:proofErr w:type="spellStart"/>
      <w:r w:rsidR="001479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Славновского</w:t>
      </w:r>
      <w:proofErr w:type="spellEnd"/>
      <w:r w:rsidR="00147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  <w:r w:rsidRPr="009E2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</w:t>
      </w:r>
      <w:proofErr w:type="spellStart"/>
      <w:r w:rsidR="001479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Раздольненского</w:t>
      </w:r>
      <w:proofErr w:type="spellEnd"/>
      <w:r w:rsidR="00147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Республики Крым</w:t>
      </w:r>
      <w:r w:rsidRPr="009E293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E293C" w:rsidRPr="009E293C" w:rsidRDefault="009E293C" w:rsidP="009E293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E293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9E293C" w:rsidRPr="009E293C" w:rsidRDefault="00144502" w:rsidP="0014450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О С Т А Н О В Л Я ЕТ</w:t>
      </w:r>
    </w:p>
    <w:p w:rsidR="009E293C" w:rsidRPr="009E293C" w:rsidRDefault="009E293C" w:rsidP="009E293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E293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9E293C" w:rsidRPr="00037832" w:rsidRDefault="00037832" w:rsidP="00037832">
      <w:pPr>
        <w:pStyle w:val="a5"/>
        <w:numPr>
          <w:ilvl w:val="0"/>
          <w:numId w:val="6"/>
        </w:numPr>
        <w:tabs>
          <w:tab w:val="num" w:pos="0"/>
        </w:tabs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293C" w:rsidRPr="0003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муниципальную программу «Обеспечение жителей </w:t>
      </w:r>
      <w:proofErr w:type="spellStart"/>
      <w:r w:rsidR="0014793F" w:rsidRPr="0003783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Славновского</w:t>
      </w:r>
      <w:proofErr w:type="spellEnd"/>
      <w:r w:rsidR="0014793F" w:rsidRPr="0003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  <w:r w:rsidR="009E293C" w:rsidRPr="0003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питьевой водой» (приложение 1). </w:t>
      </w:r>
    </w:p>
    <w:p w:rsidR="00037832" w:rsidRDefault="00037832" w:rsidP="00037832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       </w:t>
      </w:r>
      <w:r w:rsidRPr="00037832">
        <w:rPr>
          <w:rFonts w:ascii="Segoe UI" w:eastAsia="Times New Roman" w:hAnsi="Segoe UI" w:cs="Segoe UI"/>
          <w:sz w:val="24"/>
          <w:szCs w:val="24"/>
          <w:lang w:eastAsia="ru-RU"/>
        </w:rPr>
        <w:t>2.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   </w:t>
      </w:r>
      <w:r>
        <w:rPr>
          <w:rFonts w:ascii="Times New Roman" w:hAnsi="Times New Roman"/>
          <w:spacing w:val="-3"/>
          <w:sz w:val="28"/>
          <w:szCs w:val="28"/>
        </w:rPr>
        <w:t xml:space="preserve">Финансирование расходов на реализацию целей муниципальной программы осуществлять в пределах средств, предусмотренных бюджетом муниципального образования </w:t>
      </w:r>
      <w:proofErr w:type="spellStart"/>
      <w:r>
        <w:rPr>
          <w:rFonts w:ascii="Times New Roman" w:hAnsi="Times New Roman"/>
          <w:spacing w:val="-3"/>
          <w:sz w:val="28"/>
          <w:szCs w:val="28"/>
        </w:rPr>
        <w:t>Славновское</w:t>
      </w:r>
      <w:proofErr w:type="spellEnd"/>
      <w:r>
        <w:rPr>
          <w:rFonts w:ascii="Times New Roman" w:hAnsi="Times New Roman"/>
          <w:spacing w:val="-3"/>
          <w:sz w:val="28"/>
          <w:szCs w:val="28"/>
        </w:rPr>
        <w:t xml:space="preserve"> сельское поселение </w:t>
      </w:r>
      <w:proofErr w:type="spellStart"/>
      <w:r>
        <w:rPr>
          <w:rFonts w:ascii="Times New Roman" w:hAnsi="Times New Roman"/>
          <w:spacing w:val="-3"/>
          <w:sz w:val="28"/>
          <w:szCs w:val="28"/>
        </w:rPr>
        <w:t>Раздольненского</w:t>
      </w:r>
      <w:proofErr w:type="spellEnd"/>
      <w:r>
        <w:rPr>
          <w:rFonts w:ascii="Times New Roman" w:hAnsi="Times New Roman"/>
          <w:spacing w:val="-3"/>
          <w:sz w:val="28"/>
          <w:szCs w:val="28"/>
        </w:rPr>
        <w:t xml:space="preserve"> района Республики Крым и иных источников финансирования.</w:t>
      </w:r>
    </w:p>
    <w:p w:rsidR="00FD511A" w:rsidRDefault="00037832" w:rsidP="0003783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    Настоящее постановление вступает в силу с </w:t>
      </w:r>
      <w:r w:rsidR="008D3B90">
        <w:rPr>
          <w:rFonts w:ascii="Times New Roman" w:eastAsia="Times New Roman" w:hAnsi="Times New Roman" w:cs="Times New Roman"/>
          <w:sz w:val="28"/>
          <w:szCs w:val="28"/>
          <w:lang w:eastAsia="ru-RU"/>
        </w:rPr>
        <w:t>01.01.2026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 действует до внесения изменений и дополнений.</w:t>
      </w:r>
    </w:p>
    <w:p w:rsidR="00FD511A" w:rsidRPr="00FD511A" w:rsidRDefault="00FD511A" w:rsidP="00FD511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3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D5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FD5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подлежит обнародованию на официальном Портале Правительства Республики Крым на странице </w:t>
      </w:r>
      <w:proofErr w:type="spellStart"/>
      <w:r w:rsidRPr="00FD51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Раздольненского</w:t>
      </w:r>
      <w:proofErr w:type="spellEnd"/>
      <w:r w:rsidRPr="00FD5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 (razdolnoe.rk.gov.ru) в разделе – Муниципальные образования района, подраздел </w:t>
      </w:r>
      <w:proofErr w:type="spellStart"/>
      <w:r w:rsidRPr="00FD511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Славновское</w:t>
      </w:r>
      <w:proofErr w:type="spellEnd"/>
      <w:r w:rsidRPr="00FD5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(</w:t>
      </w:r>
      <w:proofErr w:type="spellStart"/>
      <w:r w:rsidRPr="00FD511A">
        <w:rPr>
          <w:rFonts w:ascii="Times New Roman" w:eastAsia="Times New Roman" w:hAnsi="Times New Roman" w:cs="Times New Roman"/>
          <w:sz w:val="28"/>
          <w:szCs w:val="28"/>
          <w:lang w:eastAsia="ru-RU"/>
        </w:rPr>
        <w:t>slavnovskoe</w:t>
      </w:r>
      <w:proofErr w:type="spellEnd"/>
      <w:r w:rsidRPr="00FD511A">
        <w:rPr>
          <w:rFonts w:ascii="Times New Roman" w:eastAsia="Times New Roman" w:hAnsi="Times New Roman" w:cs="Times New Roman"/>
          <w:sz w:val="28"/>
          <w:szCs w:val="28"/>
          <w:lang w:eastAsia="ru-RU"/>
        </w:rPr>
        <w:t>. rk.gov.ru).</w:t>
      </w:r>
    </w:p>
    <w:p w:rsidR="009E293C" w:rsidRDefault="00FD511A" w:rsidP="00FD511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3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5</w:t>
      </w:r>
      <w:r w:rsidRPr="00FD5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3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FD511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по выполнению настоящего постановления возложить на заведующего сектором по вопросам финансов и бухгалтерского учета.</w:t>
      </w:r>
    </w:p>
    <w:p w:rsidR="00144502" w:rsidRDefault="00144502" w:rsidP="0014793F">
      <w:pPr>
        <w:spacing w:after="0" w:line="240" w:lineRule="auto"/>
        <w:ind w:left="720" w:hanging="720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4502" w:rsidRDefault="00144502" w:rsidP="0014793F">
      <w:pPr>
        <w:spacing w:after="0" w:line="240" w:lineRule="auto"/>
        <w:ind w:left="720" w:hanging="720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4502" w:rsidRPr="009E293C" w:rsidRDefault="00144502" w:rsidP="0014793F">
      <w:pPr>
        <w:spacing w:after="0" w:line="240" w:lineRule="auto"/>
        <w:ind w:left="720" w:hanging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037832" w:rsidRDefault="0014793F" w:rsidP="00144502">
      <w:pPr>
        <w:spacing w:after="0" w:line="240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0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Председатель </w:t>
      </w:r>
      <w:proofErr w:type="spellStart"/>
      <w:r w:rsidRPr="00C00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Славновского</w:t>
      </w:r>
      <w:proofErr w:type="spellEnd"/>
      <w:r w:rsidR="00144502" w:rsidRPr="00C00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144502" w:rsidRPr="00C00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C00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ельского</w:t>
      </w:r>
      <w:proofErr w:type="gramEnd"/>
    </w:p>
    <w:p w:rsidR="0014793F" w:rsidRPr="00C00AE8" w:rsidRDefault="0014793F" w:rsidP="0014793F">
      <w:pPr>
        <w:spacing w:after="0" w:line="240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C00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совета-глава</w:t>
      </w:r>
      <w:proofErr w:type="gramEnd"/>
      <w:r w:rsidR="000378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44502" w:rsidRPr="00C00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C00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дминистрации </w:t>
      </w:r>
      <w:proofErr w:type="spellStart"/>
      <w:r w:rsidRPr="00C00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Славновского</w:t>
      </w:r>
      <w:proofErr w:type="spellEnd"/>
    </w:p>
    <w:p w:rsidR="00BE3F48" w:rsidRDefault="00144502" w:rsidP="00BE3F48">
      <w:pPr>
        <w:spacing w:after="0" w:line="240" w:lineRule="auto"/>
        <w:ind w:left="360" w:hanging="360"/>
        <w:jc w:val="both"/>
        <w:textAlignment w:val="baseline"/>
        <w:rPr>
          <w:rFonts w:ascii="Segoe UI" w:eastAsia="Times New Roman" w:hAnsi="Segoe UI" w:cs="Segoe UI"/>
          <w:b/>
          <w:sz w:val="28"/>
          <w:szCs w:val="28"/>
          <w:lang w:eastAsia="ru-RU"/>
        </w:rPr>
      </w:pPr>
      <w:r w:rsidRPr="00C00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14793F" w:rsidRPr="00C00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ельского поселения                                 </w:t>
      </w:r>
      <w:r w:rsidR="00C00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</w:t>
      </w:r>
      <w:r w:rsidR="0014793F" w:rsidRPr="00C00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Н.Н. Харченко</w:t>
      </w:r>
      <w:r w:rsidR="009E293C" w:rsidRPr="00C00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9E293C" w:rsidRPr="00BE3F48" w:rsidRDefault="009E293C" w:rsidP="00BE3F48">
      <w:pPr>
        <w:spacing w:after="0" w:line="240" w:lineRule="auto"/>
        <w:ind w:left="360" w:hanging="360"/>
        <w:jc w:val="both"/>
        <w:textAlignment w:val="baseline"/>
        <w:rPr>
          <w:rFonts w:ascii="Segoe UI" w:eastAsia="Times New Roman" w:hAnsi="Segoe UI" w:cs="Segoe UI"/>
          <w:b/>
          <w:sz w:val="28"/>
          <w:szCs w:val="28"/>
          <w:lang w:eastAsia="ru-RU"/>
        </w:rPr>
      </w:pPr>
      <w:r w:rsidRPr="009E29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14793F" w:rsidRDefault="0014793F" w:rsidP="001445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4957" w:rsidRDefault="000F4957" w:rsidP="009E293C">
      <w:pPr>
        <w:spacing w:after="0" w:line="240" w:lineRule="auto"/>
        <w:ind w:left="4530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293C" w:rsidRPr="00144502" w:rsidRDefault="009E293C" w:rsidP="009E293C">
      <w:pPr>
        <w:spacing w:after="0" w:line="240" w:lineRule="auto"/>
        <w:ind w:left="4530"/>
        <w:jc w:val="right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1445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 1 </w:t>
      </w:r>
    </w:p>
    <w:p w:rsidR="009E293C" w:rsidRPr="009E293C" w:rsidRDefault="00E45287" w:rsidP="009E293C">
      <w:pPr>
        <w:spacing w:after="0" w:line="240" w:lineRule="auto"/>
        <w:ind w:left="4530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E293C" w:rsidRPr="009E29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293C" w:rsidRPr="009E293C" w:rsidRDefault="009E293C" w:rsidP="009E293C">
      <w:pPr>
        <w:spacing w:after="0" w:line="240" w:lineRule="auto"/>
        <w:ind w:left="4530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E29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 w:rsidR="00E45287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E2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  </w:t>
      </w:r>
    </w:p>
    <w:p w:rsidR="009E293C" w:rsidRPr="009E293C" w:rsidRDefault="0014793F" w:rsidP="009E293C">
      <w:pPr>
        <w:spacing w:after="0" w:line="240" w:lineRule="auto"/>
        <w:ind w:left="4530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Славновского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</w:t>
      </w:r>
      <w:r w:rsidR="009E293C" w:rsidRPr="009E2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 </w:t>
      </w:r>
    </w:p>
    <w:p w:rsidR="009E293C" w:rsidRPr="009E293C" w:rsidRDefault="00CF4E17" w:rsidP="009E293C">
      <w:pPr>
        <w:spacing w:after="0" w:line="240" w:lineRule="auto"/>
        <w:ind w:left="4530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445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5964">
        <w:rPr>
          <w:rFonts w:ascii="Times New Roman" w:eastAsia="Times New Roman" w:hAnsi="Times New Roman" w:cs="Times New Roman"/>
          <w:sz w:val="24"/>
          <w:szCs w:val="24"/>
          <w:lang w:eastAsia="ru-RU"/>
        </w:rPr>
        <w:t>16.12.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F495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44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293C" w:rsidRPr="009E2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805964">
        <w:rPr>
          <w:rFonts w:ascii="Times New Roman" w:eastAsia="Times New Roman" w:hAnsi="Times New Roman" w:cs="Times New Roman"/>
          <w:sz w:val="24"/>
          <w:szCs w:val="24"/>
          <w:lang w:eastAsia="ru-RU"/>
        </w:rPr>
        <w:t>215</w:t>
      </w:r>
      <w:r w:rsidR="009E293C" w:rsidRPr="009E29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293C" w:rsidRPr="009E293C" w:rsidRDefault="009E293C" w:rsidP="009E293C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E29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293C" w:rsidRPr="009E293C" w:rsidRDefault="009E293C" w:rsidP="009E293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E29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Муниципальная  программа </w:t>
      </w:r>
      <w:r w:rsidRPr="009E293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720BF" w:rsidRDefault="009E293C" w:rsidP="009E293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29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«Обеспечение жителей </w:t>
      </w:r>
      <w:proofErr w:type="spellStart"/>
      <w:r w:rsidR="00A451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Славновского</w:t>
      </w:r>
      <w:proofErr w:type="spellEnd"/>
      <w:r w:rsidR="00A451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сельского</w:t>
      </w:r>
      <w:r w:rsidRPr="009E29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поселения</w:t>
      </w:r>
    </w:p>
    <w:p w:rsidR="00D720BF" w:rsidRDefault="00D720BF" w:rsidP="009E293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Раздольненского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Республики Крым</w:t>
      </w:r>
    </w:p>
    <w:p w:rsidR="009E293C" w:rsidRDefault="009E293C" w:rsidP="009E293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9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питьевой водой »</w:t>
      </w:r>
      <w:r w:rsidRPr="009E293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44502" w:rsidRPr="009E293C" w:rsidRDefault="00144502" w:rsidP="009E293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9E293C" w:rsidRPr="009E293C" w:rsidRDefault="009E293C" w:rsidP="009E293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i/>
          <w:iCs/>
          <w:sz w:val="18"/>
          <w:szCs w:val="18"/>
          <w:lang w:eastAsia="ru-RU"/>
        </w:rPr>
      </w:pPr>
      <w:r w:rsidRPr="009E293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ПАСПОРТ ПРОГРАММЫ</w:t>
      </w:r>
      <w:r w:rsidRPr="009E293C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1"/>
        <w:gridCol w:w="6740"/>
      </w:tblGrid>
      <w:tr w:rsidR="009E293C" w:rsidRPr="009E293C" w:rsidTr="009E293C"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3C" w:rsidRPr="009E293C" w:rsidRDefault="009E293C" w:rsidP="009E29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программы</w:t>
            </w:r>
            <w:r w:rsidRPr="009E2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957" w:rsidRPr="009E293C" w:rsidRDefault="009E293C" w:rsidP="000F495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  программа «Обеспечение жителей </w:t>
            </w:r>
            <w:proofErr w:type="spellStart"/>
            <w:r w:rsidR="00A45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Славновского</w:t>
            </w:r>
            <w:proofErr w:type="spellEnd"/>
            <w:r w:rsidR="00A45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</w:t>
            </w:r>
            <w:r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поселения питьевой водой</w:t>
            </w:r>
          </w:p>
          <w:p w:rsidR="009E293C" w:rsidRPr="009E293C" w:rsidRDefault="009E293C" w:rsidP="00A526D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(далее – Программа) </w:t>
            </w:r>
          </w:p>
        </w:tc>
      </w:tr>
      <w:tr w:rsidR="009E293C" w:rsidRPr="009E293C" w:rsidTr="009E293C">
        <w:tc>
          <w:tcPr>
            <w:tcW w:w="27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3C" w:rsidRPr="009E293C" w:rsidRDefault="009E293C" w:rsidP="009E29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Основания для  разработки программы</w:t>
            </w:r>
            <w:r w:rsidRPr="009E2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3C" w:rsidRPr="009E293C" w:rsidRDefault="009E293C" w:rsidP="009E29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1</w:t>
            </w:r>
            <w:r w:rsidR="00A45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 закона от 06.10.2003 № 131-ФЗ «Об общих принципах организации местного самоуправления в Российской Федерации», </w:t>
            </w:r>
            <w:r w:rsidRPr="009E2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Бюджетный кодекс Российской Федерации, </w:t>
            </w:r>
            <w:r w:rsidRPr="009E2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="00A45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частью 9 статьи 7 </w:t>
            </w:r>
            <w:r w:rsidRPr="009E2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Федеральн</w:t>
            </w:r>
            <w:r w:rsidR="00A45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ого</w:t>
            </w:r>
            <w:r w:rsidRPr="009E2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закон</w:t>
            </w:r>
            <w:r w:rsidR="00A45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9E2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от 07.12.2011 № 416-ФЗ «О водоснабжении и водоотведении», Постановление Правительства РФ от 29.07.2013 № 644 «Об утверждении Правил холодного водоснабжения и водоотведения и о внесении изменений в некоторые акты Правительства Российской Федерации».</w:t>
            </w:r>
            <w:r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End"/>
          </w:p>
          <w:p w:rsidR="009E293C" w:rsidRPr="009E293C" w:rsidRDefault="009E293C" w:rsidP="009E29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293C" w:rsidRPr="009E293C" w:rsidTr="009E293C">
        <w:tc>
          <w:tcPr>
            <w:tcW w:w="27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3C" w:rsidRPr="009E293C" w:rsidRDefault="009E293C" w:rsidP="009E29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Дата принятия решения о разработке Программы</w:t>
            </w:r>
            <w:r w:rsidRPr="009E2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3C" w:rsidRPr="009E293C" w:rsidRDefault="009E293C" w:rsidP="00A451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="00A45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Славновского</w:t>
            </w:r>
            <w:proofErr w:type="spellEnd"/>
            <w:r w:rsidR="00A45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</w:t>
            </w:r>
            <w:r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поселения от </w:t>
            </w:r>
            <w:r w:rsidR="00A45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10.12.2019 года </w:t>
            </w:r>
            <w:r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 </w:t>
            </w:r>
            <w:r w:rsidR="00A45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324 </w:t>
            </w:r>
            <w:r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</w:t>
            </w:r>
            <w:r w:rsidR="00A45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Порядка осуществления подвоза питьевой воды населению муниципального образования </w:t>
            </w:r>
            <w:proofErr w:type="spellStart"/>
            <w:r w:rsidR="00A45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Славновское</w:t>
            </w:r>
            <w:proofErr w:type="spellEnd"/>
            <w:r w:rsidR="00A45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 </w:t>
            </w:r>
            <w:proofErr w:type="spellStart"/>
            <w:r w:rsidR="00A45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Раздольненского</w:t>
            </w:r>
            <w:proofErr w:type="spellEnd"/>
            <w:r w:rsidR="00A45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Республики Крым</w:t>
            </w:r>
            <w:r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</w:p>
        </w:tc>
      </w:tr>
      <w:tr w:rsidR="009E293C" w:rsidRPr="009E293C" w:rsidTr="009E293C">
        <w:tc>
          <w:tcPr>
            <w:tcW w:w="27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3C" w:rsidRPr="009E293C" w:rsidRDefault="009E293C" w:rsidP="009E293C">
            <w:pPr>
              <w:spacing w:after="0" w:line="240" w:lineRule="auto"/>
              <w:ind w:right="-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Заказчик программы</w:t>
            </w:r>
            <w:r w:rsidRPr="009E2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3C" w:rsidRPr="009E293C" w:rsidRDefault="009E293C" w:rsidP="00A451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45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Славновского</w:t>
            </w:r>
            <w:proofErr w:type="spellEnd"/>
            <w:r w:rsidR="00A45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</w:t>
            </w:r>
            <w:r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поселения </w:t>
            </w:r>
          </w:p>
        </w:tc>
      </w:tr>
      <w:tr w:rsidR="009E293C" w:rsidRPr="009E293C" w:rsidTr="009E293C">
        <w:tc>
          <w:tcPr>
            <w:tcW w:w="27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3C" w:rsidRPr="009E293C" w:rsidRDefault="009E293C" w:rsidP="009E293C">
            <w:pPr>
              <w:spacing w:after="0" w:line="240" w:lineRule="auto"/>
              <w:ind w:right="-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Разработчик программы</w:t>
            </w:r>
            <w:r w:rsidRPr="009E2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3C" w:rsidRPr="009E293C" w:rsidRDefault="00A45124" w:rsidP="009E29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Славновского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</w:t>
            </w:r>
            <w:r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поселения </w:t>
            </w:r>
          </w:p>
        </w:tc>
      </w:tr>
      <w:tr w:rsidR="009E293C" w:rsidRPr="009E293C" w:rsidTr="009E293C">
        <w:tc>
          <w:tcPr>
            <w:tcW w:w="27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3C" w:rsidRPr="009E293C" w:rsidRDefault="009E293C" w:rsidP="009E293C">
            <w:pPr>
              <w:spacing w:after="0" w:line="240" w:lineRule="auto"/>
              <w:ind w:right="-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Исполнители Программы</w:t>
            </w:r>
            <w:r w:rsidRPr="009E2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3C" w:rsidRPr="009E293C" w:rsidRDefault="00A45124" w:rsidP="009E29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Славновского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</w:t>
            </w:r>
            <w:r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поселения </w:t>
            </w:r>
          </w:p>
        </w:tc>
      </w:tr>
      <w:tr w:rsidR="009E293C" w:rsidRPr="009E293C" w:rsidTr="009E293C">
        <w:trPr>
          <w:trHeight w:val="270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3C" w:rsidRPr="009E293C" w:rsidRDefault="009E293C" w:rsidP="009E293C">
            <w:pPr>
              <w:spacing w:after="0" w:line="240" w:lineRule="auto"/>
              <w:ind w:right="-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Цели и задачи программы</w:t>
            </w:r>
            <w:r w:rsidRPr="009E2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3C" w:rsidRPr="009E293C" w:rsidRDefault="009E293C" w:rsidP="009E29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 </w:t>
            </w:r>
          </w:p>
          <w:p w:rsidR="009E293C" w:rsidRPr="009E293C" w:rsidRDefault="009E293C" w:rsidP="009E29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r w:rsidRPr="009E2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 холодного водоснабжения путем подвоза питьевой воды населению, проживающему в жилых домах, не обеспеченных централизованным холодным водоснабжением;</w:t>
            </w:r>
            <w:r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E293C" w:rsidRPr="009E293C" w:rsidRDefault="009E293C" w:rsidP="009E29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возмещение недополученных доходов и финансового обеспечения затрат, связанных с оказанием услуги по подвозу питьевой воды населению.</w:t>
            </w:r>
            <w:r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E293C" w:rsidRPr="009E293C" w:rsidRDefault="009E293C" w:rsidP="009E29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 </w:t>
            </w:r>
          </w:p>
          <w:p w:rsidR="009E293C" w:rsidRPr="009E293C" w:rsidRDefault="009E293C" w:rsidP="000F495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гарантированное обеспечение жителей </w:t>
            </w:r>
            <w:proofErr w:type="gramStart"/>
            <w:r w:rsidR="00A45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="00A45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F4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Стерегущее </w:t>
            </w:r>
            <w:r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питьевой водой, соответствующей требованиям безопасности и безвредности, установленным санитарно-эпидемиологическим правилам. </w:t>
            </w:r>
          </w:p>
        </w:tc>
      </w:tr>
      <w:tr w:rsidR="009E293C" w:rsidRPr="009E293C" w:rsidTr="009E293C">
        <w:trPr>
          <w:trHeight w:val="1875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3C" w:rsidRPr="009E293C" w:rsidRDefault="009E293C" w:rsidP="009E293C">
            <w:pPr>
              <w:spacing w:after="0" w:line="240" w:lineRule="auto"/>
              <w:ind w:right="-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Целевые индикаторы и показатели</w:t>
            </w:r>
            <w:r w:rsidRPr="009E2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3C" w:rsidRPr="009E293C" w:rsidRDefault="009E293C" w:rsidP="009E29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целевые индикаторы и показатели: </w:t>
            </w:r>
          </w:p>
          <w:p w:rsidR="009E293C" w:rsidRPr="009E293C" w:rsidRDefault="009E293C" w:rsidP="009E29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выполнение графика подвозки питьевой воды населению; </w:t>
            </w:r>
          </w:p>
          <w:p w:rsidR="009E293C" w:rsidRPr="009E293C" w:rsidRDefault="009E293C" w:rsidP="009E29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возмещения затрат от оказания транспортных услуг по подвозу питьевой воды населению. </w:t>
            </w:r>
          </w:p>
          <w:p w:rsidR="009E293C" w:rsidRPr="009E293C" w:rsidRDefault="009E293C" w:rsidP="009E29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93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- </w:t>
            </w:r>
            <w:r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воды - соответствие ее качества действующим нормативам; </w:t>
            </w:r>
          </w:p>
          <w:p w:rsidR="009E293C" w:rsidRPr="009E293C" w:rsidRDefault="009E293C" w:rsidP="009E29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достаточность поставляемой  воды. </w:t>
            </w:r>
          </w:p>
        </w:tc>
      </w:tr>
      <w:tr w:rsidR="009E293C" w:rsidRPr="009E293C" w:rsidTr="009E293C">
        <w:tc>
          <w:tcPr>
            <w:tcW w:w="27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3C" w:rsidRPr="009E293C" w:rsidRDefault="009E293C" w:rsidP="009E293C">
            <w:pPr>
              <w:spacing w:after="0" w:line="240" w:lineRule="auto"/>
              <w:ind w:right="-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Сроки реализации программы</w:t>
            </w:r>
            <w:r w:rsidRPr="009E2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3C" w:rsidRPr="009E293C" w:rsidRDefault="009E293C" w:rsidP="009610A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Программа реализуется в 20</w:t>
            </w:r>
            <w:r w:rsidR="00144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61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144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61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годы  </w:t>
            </w:r>
          </w:p>
        </w:tc>
      </w:tr>
      <w:tr w:rsidR="00E217A1" w:rsidRPr="009E293C" w:rsidTr="009E293C">
        <w:tc>
          <w:tcPr>
            <w:tcW w:w="27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17A1" w:rsidRPr="009E293C" w:rsidRDefault="00E217A1" w:rsidP="00E217A1">
            <w:pPr>
              <w:spacing w:after="0" w:line="240" w:lineRule="auto"/>
              <w:ind w:right="-12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E2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сновные</w:t>
            </w:r>
            <w:r w:rsidRPr="009E2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мероприятия программы</w:t>
            </w:r>
          </w:p>
        </w:tc>
        <w:tc>
          <w:tcPr>
            <w:tcW w:w="7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1D71" w:rsidRDefault="00C31D71" w:rsidP="000F495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Программа предусматривает </w:t>
            </w:r>
            <w:r w:rsidRPr="009E2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организацию холодного водоснабжения путем подвоза питьевой воды жителям 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Стерегущее</w:t>
            </w:r>
            <w:r w:rsidRPr="009E2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 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9E2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проживающих в жилых домах, не обеспеченных централизованным холодным водоснабжением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  <w:r w:rsidRPr="004D61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Организационная помощь - выполнение графика подвоза питьевой воды населению </w:t>
            </w:r>
            <w:proofErr w:type="gramStart"/>
            <w:r w:rsidRPr="004D61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согласно Приложения</w:t>
            </w:r>
            <w:proofErr w:type="gramEnd"/>
            <w:r w:rsidRPr="004D61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 3 к решению 68 сессии 2 созыва </w:t>
            </w:r>
            <w:proofErr w:type="spellStart"/>
            <w:r w:rsidRPr="004D61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Славновского</w:t>
            </w:r>
            <w:proofErr w:type="spellEnd"/>
            <w:r w:rsidRPr="004D61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сельского совета от 18.12.2023г  № 439: </w:t>
            </w:r>
          </w:p>
          <w:p w:rsidR="00E217A1" w:rsidRPr="009E293C" w:rsidRDefault="00E217A1" w:rsidP="000F495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Подвоз воды в </w:t>
            </w:r>
            <w:proofErr w:type="spellStart"/>
            <w:r w:rsidRPr="00E2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E2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F4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="000F4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терегущее</w:t>
            </w:r>
            <w:proofErr w:type="spellEnd"/>
            <w:r w:rsidRPr="00E2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0F4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2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раза в неделю  </w:t>
            </w:r>
          </w:p>
        </w:tc>
      </w:tr>
      <w:tr w:rsidR="009E293C" w:rsidRPr="009E293C" w:rsidTr="009E293C">
        <w:tc>
          <w:tcPr>
            <w:tcW w:w="27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3C" w:rsidRPr="009E293C" w:rsidRDefault="009E293C" w:rsidP="009E29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Объемы средств и источники финансирования программы</w:t>
            </w:r>
            <w:r w:rsidRPr="009E2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3C" w:rsidRPr="009E293C" w:rsidRDefault="009E293C" w:rsidP="009E293C">
            <w:pPr>
              <w:spacing w:after="0" w:line="240" w:lineRule="auto"/>
              <w:ind w:left="-45" w:firstLine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Мероприятия Программы реализуются за счет средств муниципального бюджета – </w:t>
            </w:r>
            <w:r w:rsidR="008D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</w:t>
            </w:r>
            <w:r w:rsidR="00144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  <w:r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рублей, в том  числе по годам: </w:t>
            </w:r>
          </w:p>
          <w:p w:rsidR="009E293C" w:rsidRPr="00E25A22" w:rsidRDefault="009E293C" w:rsidP="009E293C">
            <w:pPr>
              <w:spacing w:after="0" w:line="240" w:lineRule="auto"/>
              <w:ind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</w:t>
            </w:r>
            <w:r w:rsidR="00E85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61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44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44502" w:rsidRPr="00E25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Pr="00E25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- </w:t>
            </w:r>
            <w:r w:rsidR="008D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  <w:r w:rsidR="00961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  <w:r w:rsidRPr="00E25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рублей.   </w:t>
            </w:r>
          </w:p>
          <w:p w:rsidR="009E293C" w:rsidRPr="00E25A22" w:rsidRDefault="009E293C" w:rsidP="009E293C">
            <w:pPr>
              <w:spacing w:after="0" w:line="240" w:lineRule="auto"/>
              <w:ind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</w:t>
            </w:r>
            <w:r w:rsidR="00A526D6" w:rsidRPr="00E25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61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144502" w:rsidRPr="00E25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Pr="00E25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- </w:t>
            </w:r>
            <w:r w:rsidR="00961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  <w:r w:rsidRPr="00E25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рублей.   </w:t>
            </w:r>
          </w:p>
          <w:p w:rsidR="009E293C" w:rsidRPr="009E293C" w:rsidRDefault="009E293C" w:rsidP="008D3B9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в 20</w:t>
            </w:r>
            <w:r w:rsidR="00A526D6" w:rsidRPr="00E25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61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="00144502" w:rsidRPr="00E25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Pr="00E25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- </w:t>
            </w:r>
            <w:r w:rsidR="00961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  <w:r w:rsidR="006C4154" w:rsidRPr="00E25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5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рублей. </w:t>
            </w:r>
          </w:p>
        </w:tc>
      </w:tr>
      <w:tr w:rsidR="009E293C" w:rsidRPr="009E293C" w:rsidTr="009E293C">
        <w:tc>
          <w:tcPr>
            <w:tcW w:w="27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3C" w:rsidRPr="009E293C" w:rsidRDefault="009E293C" w:rsidP="009E29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Ожидаемые конечные результаты Программы </w:t>
            </w:r>
            <w:r w:rsidRPr="009E2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3C" w:rsidRPr="009E293C" w:rsidRDefault="009E293C" w:rsidP="009E29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обеспечение в полном объеме  питьевой водой население в условиях полного отсутствия централизованного водоснабжения. </w:t>
            </w:r>
          </w:p>
          <w:p w:rsidR="009E293C" w:rsidRPr="009E293C" w:rsidRDefault="009E293C" w:rsidP="009E29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охрана здоровья населения и улучшения качества жизни населения путем обеспечения бесперебойного и качественного водоснабжения. </w:t>
            </w:r>
          </w:p>
        </w:tc>
      </w:tr>
      <w:tr w:rsidR="009E293C" w:rsidRPr="009E293C" w:rsidTr="009E293C">
        <w:tc>
          <w:tcPr>
            <w:tcW w:w="27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3C" w:rsidRPr="009E293C" w:rsidRDefault="009E293C" w:rsidP="009E29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Организация управления  и система </w:t>
            </w:r>
            <w:proofErr w:type="gramStart"/>
            <w:r w:rsidRPr="009E2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контроля за</w:t>
            </w:r>
            <w:proofErr w:type="gramEnd"/>
            <w:r w:rsidRPr="009E2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исполнением Программы</w:t>
            </w:r>
            <w:r w:rsidRPr="009E2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3C" w:rsidRPr="009E293C" w:rsidRDefault="009E293C" w:rsidP="009E29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5124"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45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Славновского</w:t>
            </w:r>
            <w:proofErr w:type="spellEnd"/>
            <w:r w:rsidR="00A45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</w:t>
            </w:r>
            <w:r w:rsidR="00A45124"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поселения  </w:t>
            </w:r>
            <w:r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несет ответственность за реализацию программы.  </w:t>
            </w:r>
          </w:p>
          <w:p w:rsidR="009E293C" w:rsidRPr="009E293C" w:rsidRDefault="009E293C" w:rsidP="004553C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ходом реа</w:t>
            </w:r>
            <w:r w:rsidR="00455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лизации Программы осуществляет </w:t>
            </w:r>
            <w:r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</w:t>
            </w:r>
            <w:r w:rsidR="00455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</w:t>
            </w:r>
            <w:proofErr w:type="spellStart"/>
            <w:r w:rsidR="00455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Славновского</w:t>
            </w:r>
            <w:proofErr w:type="spellEnd"/>
            <w:r w:rsidR="00455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55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селького</w:t>
            </w:r>
            <w:proofErr w:type="spellEnd"/>
            <w:r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поселения. </w:t>
            </w:r>
          </w:p>
        </w:tc>
      </w:tr>
    </w:tbl>
    <w:p w:rsidR="009E293C" w:rsidRPr="009E293C" w:rsidRDefault="009E293C" w:rsidP="009E293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9E293C" w:rsidRPr="009E293C" w:rsidRDefault="009E293C" w:rsidP="009E293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B96121" w:rsidRPr="00B96121" w:rsidRDefault="00B96121" w:rsidP="00B9612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</w:t>
      </w:r>
      <w:r w:rsidR="00132643" w:rsidRPr="00B9612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ОБЩАЯ ХАРАКТЕРИСТИКА СФЕРЫ РЕАЛИЗАЦИИ ПРОГРАММЫ,</w:t>
      </w:r>
    </w:p>
    <w:p w:rsidR="00B96121" w:rsidRPr="00B96121" w:rsidRDefault="00132643" w:rsidP="00B9612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9612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ВКЛЮЧАЯ ОПИСАНИЕ ТЕКУЩЕГО СОСТОЯНИЯ, ОСНОВНЫХ ПРОБЛЕМ</w:t>
      </w:r>
    </w:p>
    <w:p w:rsidR="00B96121" w:rsidRPr="00B96121" w:rsidRDefault="00132643" w:rsidP="00B9612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9612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УКАЗАННОЙ СФЕРЕ И ПРОГНОЗ ЕЕ РАЗВИТИЯ</w:t>
      </w:r>
    </w:p>
    <w:p w:rsidR="009E293C" w:rsidRPr="009E293C" w:rsidRDefault="00132643" w:rsidP="009E293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E29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293C" w:rsidRPr="009E293C" w:rsidRDefault="009E293C" w:rsidP="009E293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Проблема  гарантированного обеспечения населения России питьевой водой – это проблема общегосударственного масштаба.   В соответствии с Концепцией долгосрочного социально-экономического развития Российской Федерации главной целью, которой является решение приоритетной национальной проблемы – увеличение продолжительности  жизни россиян до среднеевропейского уровня за счет обеспечения их безопасной водой, в том числе питьевой, в количестве, достаточном для жизнедеятельности и развития страны. </w:t>
      </w:r>
    </w:p>
    <w:p w:rsidR="009E293C" w:rsidRPr="009E293C" w:rsidRDefault="009E293C" w:rsidP="009E293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Проблема качества питьевой воды – предмет особого внимания общественности, органов власти, органов санитарно-эпидемиологического надзора и окружающей среды. Особенно остро стоит эта проблема у </w:t>
      </w:r>
      <w:r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населения</w:t>
      </w:r>
      <w:r w:rsidRPr="009E29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 проживающего в жилых домах, не обеспеченных централизованным холодным водоснабжением.</w:t>
      </w:r>
      <w:r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9E293C" w:rsidRPr="009E293C" w:rsidRDefault="009E293C" w:rsidP="009E293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настоящее  время в </w:t>
      </w:r>
      <w:proofErr w:type="spellStart"/>
      <w:r w:rsidR="00E852A0">
        <w:rPr>
          <w:rFonts w:ascii="Times New Roman" w:eastAsia="Times New Roman" w:hAnsi="Times New Roman" w:cs="Times New Roman"/>
          <w:sz w:val="26"/>
          <w:szCs w:val="26"/>
          <w:lang w:eastAsia="ru-RU"/>
        </w:rPr>
        <w:t>Славновском</w:t>
      </w:r>
      <w:proofErr w:type="spellEnd"/>
      <w:r w:rsidR="00E852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сельском</w:t>
      </w:r>
      <w:r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поселении централизованное холодное водоснабжение отсутствует </w:t>
      </w:r>
      <w:r w:rsidR="00E852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proofErr w:type="gramStart"/>
      <w:r w:rsidR="00E852A0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="00E852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0F495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Стерегущее</w:t>
      </w:r>
      <w:r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</w:p>
    <w:p w:rsidR="009E293C" w:rsidRPr="009E293C" w:rsidRDefault="009E293C" w:rsidP="009E293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 с п.9 ст. 7 </w:t>
      </w:r>
      <w:r w:rsidRPr="009E293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Федерального закона от 07.12.2011 № 416-ФЗ «О водоснабжении и водоотведении», Постановлением Правительства РФ от 29.07.2013        № 644 «Об утверждении Правил холодного водоснабжения и водоотведения и о внесении изменений в некоторые акты Правительства Российской Федерации» в случае отсутствия на территории (части территории) поселения, централизованной системы холодного водоснабжения органы местного самоуправления организуют нецентрализованное холодное водоснабжение на соответствующей</w:t>
      </w:r>
      <w:proofErr w:type="gramEnd"/>
      <w:r w:rsidRPr="009E293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территории с использованием нецентрализованной системы холодного водоснабжения и (или) подвоз питьевой воды в соответствии с вышеуказанными правилами холодного водоснабжения и водоотведения, утвержденными Правительством Российской Федерации.</w:t>
      </w:r>
      <w:r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9E293C" w:rsidRDefault="009E293C" w:rsidP="009E293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Мероприятия Программы направлены на решение имеющейся проблемы -  отсутствие централизованного водоснабжения,</w:t>
      </w:r>
      <w:r w:rsidRPr="009E293C"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  <w:t> </w:t>
      </w:r>
      <w:r w:rsidRPr="009E29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путем подвоза питьевой воды населению.</w:t>
      </w:r>
      <w:r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BE3F48" w:rsidRPr="009E293C" w:rsidRDefault="00BE3F48" w:rsidP="009E293C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9E293C" w:rsidRPr="009E293C" w:rsidRDefault="009E293C" w:rsidP="009E293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ru-RU"/>
        </w:rPr>
      </w:pPr>
      <w:r w:rsidRPr="009E293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ЦЕЛЬ, ЗАДАЧИ И ПРИОРИТЕТНЫЕ НАПРАВЛЕНИЯ ПРОГРАММЫ </w:t>
      </w:r>
    </w:p>
    <w:p w:rsidR="009E293C" w:rsidRPr="009E293C" w:rsidRDefault="009E293C" w:rsidP="009E293C">
      <w:pPr>
        <w:spacing w:after="0" w:line="240" w:lineRule="auto"/>
        <w:ind w:firstLine="7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D77B1" w:rsidRDefault="009E293C" w:rsidP="009E293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Целью настоящей программы является: </w:t>
      </w:r>
    </w:p>
    <w:p w:rsidR="000D77B1" w:rsidRDefault="000D77B1" w:rsidP="009E293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организация</w:t>
      </w:r>
      <w:r w:rsidR="009E293C" w:rsidRPr="009E29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холодного водоснабжения путем подвоза питьевой воды населению, проживающему в жилых домах, не обеспеченных централиз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ованным холодным водоснабжением;</w:t>
      </w:r>
    </w:p>
    <w:p w:rsidR="009E293C" w:rsidRPr="009E293C" w:rsidRDefault="000D77B1" w:rsidP="009E293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-возмещение недополученных доходов и</w:t>
      </w:r>
      <w:r w:rsidR="009E293C" w:rsidRPr="009E29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финансового обеспечения затрат, связанных с оказанием услуги по подвозу питьевой воды населению.</w:t>
      </w:r>
      <w:r w:rsidR="009E293C"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9E293C" w:rsidRPr="00127A5D" w:rsidRDefault="009E293C" w:rsidP="009E293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27A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Задачи программы:</w:t>
      </w:r>
      <w:r w:rsidRPr="00127A5D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9E293C" w:rsidRDefault="009E293C" w:rsidP="009E293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29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гарантированное обеспечение жителей </w:t>
      </w:r>
      <w:proofErr w:type="gramStart"/>
      <w:r w:rsidR="00A526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proofErr w:type="gramEnd"/>
      <w:r w:rsidR="00A526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DC28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Стерегущее</w:t>
      </w:r>
      <w:r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питьевой водой, соответствующей требованиям безопасности и безвредности, установленным санитарно-эпидемиологическим правилам. </w:t>
      </w:r>
    </w:p>
    <w:p w:rsidR="00DC285F" w:rsidRPr="00DC285F" w:rsidRDefault="00DC285F" w:rsidP="00DC285F">
      <w:pPr>
        <w:spacing w:after="0" w:line="240" w:lineRule="auto"/>
        <w:ind w:left="221" w:right="6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C28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ЦЕЛЕВЫЕ ПОКАЗАТЕЛИ ДОСТИЖЕНИЯ ЦЕЛИ И НЕПОСРЕДСТВЕННЫЕ РЕЗУЛЬТАТЫ РЕАЛИЗАЦИИ МУНИЦИПАЛЬНОЙ ПРОГРАММЫ</w:t>
      </w:r>
    </w:p>
    <w:p w:rsidR="00C31D71" w:rsidRPr="00C31D71" w:rsidRDefault="00C31D71" w:rsidP="00C31D71">
      <w:pPr>
        <w:spacing w:after="0" w:line="240" w:lineRule="auto"/>
        <w:ind w:right="6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31D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Целевые индикаторы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93"/>
        <w:gridCol w:w="1388"/>
        <w:gridCol w:w="1388"/>
        <w:gridCol w:w="1329"/>
        <w:gridCol w:w="1329"/>
      </w:tblGrid>
      <w:tr w:rsidR="00C31D71" w:rsidRPr="00C31D71" w:rsidTr="00C31D71">
        <w:trPr>
          <w:cantSplit/>
          <w:trHeight w:val="441"/>
          <w:jc w:val="center"/>
        </w:trPr>
        <w:tc>
          <w:tcPr>
            <w:tcW w:w="4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5010" w:rsidRPr="00C31D71" w:rsidRDefault="00C31D71" w:rsidP="00C31D71">
            <w:pPr>
              <w:spacing w:after="0" w:line="240" w:lineRule="auto"/>
              <w:ind w:right="6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1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 w:rsidRPr="00C31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показателя (индикатора)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5010" w:rsidRPr="00C31D71" w:rsidRDefault="00C31D71" w:rsidP="00C31D71">
            <w:pPr>
              <w:spacing w:after="0" w:line="240" w:lineRule="auto"/>
              <w:ind w:right="6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1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Ед. измерения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71" w:rsidRPr="00C31D71" w:rsidRDefault="00C31D71" w:rsidP="00C31D71">
            <w:pPr>
              <w:spacing w:after="0" w:line="240" w:lineRule="auto"/>
              <w:ind w:right="6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35010" w:rsidRPr="00C31D71" w:rsidRDefault="00C31D71" w:rsidP="009610A1">
            <w:pPr>
              <w:spacing w:after="0" w:line="240" w:lineRule="auto"/>
              <w:ind w:right="6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1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96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C31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 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71" w:rsidRPr="00C31D71" w:rsidRDefault="00C31D71" w:rsidP="00C31D71">
            <w:pPr>
              <w:spacing w:after="0" w:line="240" w:lineRule="auto"/>
              <w:ind w:right="6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35010" w:rsidRPr="00C31D71" w:rsidRDefault="00C31D71" w:rsidP="009610A1">
            <w:pPr>
              <w:spacing w:after="0" w:line="240" w:lineRule="auto"/>
              <w:ind w:right="6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1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96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C31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 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71" w:rsidRPr="00C31D71" w:rsidRDefault="00C31D71" w:rsidP="00C31D71">
            <w:pPr>
              <w:spacing w:after="0" w:line="240" w:lineRule="auto"/>
              <w:ind w:right="6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1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202</w:t>
            </w:r>
            <w:r w:rsidR="0096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C31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  <w:p w:rsidR="00835010" w:rsidRPr="00C31D71" w:rsidRDefault="00835010" w:rsidP="00C31D71">
            <w:pPr>
              <w:spacing w:after="0" w:line="240" w:lineRule="auto"/>
              <w:ind w:right="6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1D71" w:rsidRPr="00C31D71" w:rsidTr="00C31D71">
        <w:trPr>
          <w:cantSplit/>
          <w:trHeight w:val="441"/>
          <w:jc w:val="center"/>
        </w:trPr>
        <w:tc>
          <w:tcPr>
            <w:tcW w:w="4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5010" w:rsidRPr="00C31D71" w:rsidRDefault="00C31D71" w:rsidP="00C31D71">
            <w:pPr>
              <w:spacing w:after="0" w:line="240" w:lineRule="auto"/>
              <w:ind w:right="6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8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 графика подвозки питьевой воды населению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5010" w:rsidRPr="00C31D71" w:rsidRDefault="008D3B90" w:rsidP="00C31D71">
            <w:pPr>
              <w:spacing w:after="0" w:line="240" w:lineRule="auto"/>
              <w:ind w:right="6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Ед.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5010" w:rsidRPr="00C31D71" w:rsidRDefault="00C31D71" w:rsidP="00C31D71">
            <w:pPr>
              <w:spacing w:after="0" w:line="240" w:lineRule="auto"/>
              <w:ind w:right="6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5010" w:rsidRPr="00C31D71" w:rsidRDefault="009610A1" w:rsidP="00C31D71">
            <w:pPr>
              <w:spacing w:after="0" w:line="240" w:lineRule="auto"/>
              <w:ind w:right="6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5010" w:rsidRPr="00C31D71" w:rsidRDefault="009610A1" w:rsidP="00C31D71">
            <w:pPr>
              <w:spacing w:after="0" w:line="240" w:lineRule="auto"/>
              <w:ind w:right="6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31D71" w:rsidRPr="00C31D71" w:rsidTr="00C31D71">
        <w:trPr>
          <w:cantSplit/>
          <w:trHeight w:val="441"/>
          <w:jc w:val="center"/>
        </w:trPr>
        <w:tc>
          <w:tcPr>
            <w:tcW w:w="4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1D71" w:rsidRPr="00C31D71" w:rsidRDefault="00C31D71" w:rsidP="00C31D71">
            <w:pPr>
              <w:spacing w:after="0" w:line="240" w:lineRule="auto"/>
              <w:ind w:right="6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1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возмещения затрат от оказания транспортных услуг по подвозу питьевой воды населению. </w:t>
            </w:r>
          </w:p>
          <w:p w:rsidR="00835010" w:rsidRPr="00C31D71" w:rsidRDefault="00835010" w:rsidP="00C31D71">
            <w:pPr>
              <w:spacing w:after="0" w:line="240" w:lineRule="auto"/>
              <w:ind w:right="6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5010" w:rsidRPr="00C31D71" w:rsidRDefault="00C31D71" w:rsidP="00C31D71">
            <w:pPr>
              <w:spacing w:after="0" w:line="240" w:lineRule="auto"/>
              <w:ind w:right="6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5010" w:rsidRPr="00C31D71" w:rsidRDefault="008D3B90" w:rsidP="008D3B90">
            <w:pPr>
              <w:spacing w:after="0" w:line="240" w:lineRule="auto"/>
              <w:ind w:right="6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6000,0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010" w:rsidRPr="00C31D71" w:rsidRDefault="008D3B90" w:rsidP="00C31D71">
            <w:pPr>
              <w:spacing w:after="0" w:line="240" w:lineRule="auto"/>
              <w:ind w:right="6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010" w:rsidRPr="00C31D71" w:rsidRDefault="008D3B90" w:rsidP="00C31D71">
            <w:pPr>
              <w:spacing w:after="0" w:line="240" w:lineRule="auto"/>
              <w:ind w:right="6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31D71" w:rsidRPr="00C31D71" w:rsidTr="00C31D71">
        <w:trPr>
          <w:cantSplit/>
          <w:trHeight w:val="441"/>
          <w:jc w:val="center"/>
        </w:trPr>
        <w:tc>
          <w:tcPr>
            <w:tcW w:w="4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71" w:rsidRPr="00C31D71" w:rsidRDefault="00C31D71" w:rsidP="00C31D71">
            <w:pPr>
              <w:spacing w:after="0" w:line="240" w:lineRule="auto"/>
              <w:ind w:right="6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1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безопасность воды - соответствие ее качества действующим нормативам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71" w:rsidRPr="00C31D71" w:rsidRDefault="00C31D71" w:rsidP="00C31D71">
            <w:pPr>
              <w:spacing w:after="0" w:line="240" w:lineRule="auto"/>
              <w:ind w:right="6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71" w:rsidRPr="00C31D71" w:rsidRDefault="00C31D71" w:rsidP="00C31D71">
            <w:pPr>
              <w:spacing w:after="0" w:line="240" w:lineRule="auto"/>
              <w:ind w:right="6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СанПиН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.1.4.1074-01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71" w:rsidRPr="00C31D71" w:rsidRDefault="009610A1" w:rsidP="00C31D71">
            <w:pPr>
              <w:spacing w:after="0" w:line="240" w:lineRule="auto"/>
              <w:ind w:right="6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СанПиН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.1.4.1074-01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71" w:rsidRPr="00C31D71" w:rsidRDefault="009610A1" w:rsidP="00C31D71">
            <w:pPr>
              <w:spacing w:after="0" w:line="240" w:lineRule="auto"/>
              <w:ind w:right="6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СанПиН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.1.4.1074-01</w:t>
            </w:r>
          </w:p>
        </w:tc>
      </w:tr>
      <w:tr w:rsidR="00C31D71" w:rsidRPr="00C31D71" w:rsidTr="00C31D71">
        <w:trPr>
          <w:cantSplit/>
          <w:trHeight w:val="441"/>
          <w:jc w:val="center"/>
        </w:trPr>
        <w:tc>
          <w:tcPr>
            <w:tcW w:w="4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71" w:rsidRPr="00C31D71" w:rsidRDefault="00C31D71" w:rsidP="00C31D71">
            <w:pPr>
              <w:spacing w:after="0" w:line="240" w:lineRule="auto"/>
              <w:ind w:right="6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1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достаточность поставляемой  воды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71" w:rsidRPr="00C31D71" w:rsidRDefault="00C31D71" w:rsidP="00C31D71">
            <w:pPr>
              <w:spacing w:after="0" w:line="240" w:lineRule="auto"/>
              <w:ind w:right="6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м3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71" w:rsidRPr="00C31D71" w:rsidRDefault="00C31D71" w:rsidP="00C31D71">
            <w:pPr>
              <w:spacing w:after="0" w:line="240" w:lineRule="auto"/>
              <w:ind w:right="6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71" w:rsidRPr="00C31D71" w:rsidRDefault="009610A1" w:rsidP="00C31D71">
            <w:pPr>
              <w:spacing w:after="0" w:line="240" w:lineRule="auto"/>
              <w:ind w:right="6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71" w:rsidRPr="00C31D71" w:rsidRDefault="009610A1" w:rsidP="00C31D71">
            <w:pPr>
              <w:spacing w:after="0" w:line="240" w:lineRule="auto"/>
              <w:ind w:right="6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3,1</w:t>
            </w:r>
          </w:p>
        </w:tc>
      </w:tr>
    </w:tbl>
    <w:p w:rsidR="00DC285F" w:rsidRPr="00DC285F" w:rsidRDefault="00DC285F" w:rsidP="00DC285F">
      <w:pPr>
        <w:spacing w:after="0" w:line="240" w:lineRule="auto"/>
        <w:ind w:right="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285F" w:rsidRPr="00DC285F" w:rsidRDefault="00DC285F" w:rsidP="00DC285F">
      <w:pPr>
        <w:spacing w:after="0" w:line="240" w:lineRule="auto"/>
        <w:ind w:right="6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C285F">
        <w:rPr>
          <w:rFonts w:ascii="Times New Roman" w:eastAsia="Times New Roman" w:hAnsi="Times New Roman" w:cs="Times New Roman"/>
          <w:color w:val="000000"/>
          <w:sz w:val="26"/>
          <w:szCs w:val="26"/>
        </w:rPr>
        <w:t>Целевыми показателями программы является:</w:t>
      </w:r>
    </w:p>
    <w:p w:rsidR="00DC285F" w:rsidRPr="00DC285F" w:rsidRDefault="00DC285F" w:rsidP="00DC285F">
      <w:pPr>
        <w:spacing w:after="0" w:line="240" w:lineRule="auto"/>
        <w:ind w:right="6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C285F" w:rsidRPr="00DC285F" w:rsidRDefault="00DC285F" w:rsidP="00DC285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C285F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– выполнение графика подвозки питьевой воды населени</w:t>
      </w:r>
      <w:proofErr w:type="gramStart"/>
      <w:r w:rsidRPr="00DC285F"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 w:rsidR="00132643"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proofErr w:type="gramEnd"/>
      <w:r w:rsidR="00132643">
        <w:rPr>
          <w:rFonts w:ascii="Times New Roman" w:eastAsia="Times New Roman" w:hAnsi="Times New Roman" w:cs="Times New Roman"/>
          <w:color w:val="000000"/>
          <w:sz w:val="26"/>
          <w:szCs w:val="26"/>
        </w:rPr>
        <w:t>кол-во- раз)</w:t>
      </w:r>
      <w:r w:rsidRPr="00DC285F">
        <w:rPr>
          <w:rFonts w:ascii="Times New Roman" w:eastAsia="Times New Roman" w:hAnsi="Times New Roman" w:cs="Times New Roman"/>
          <w:color w:val="000000"/>
          <w:sz w:val="26"/>
          <w:szCs w:val="26"/>
        </w:rPr>
        <w:t>; </w:t>
      </w:r>
    </w:p>
    <w:p w:rsidR="00DC285F" w:rsidRPr="00DC285F" w:rsidRDefault="00DC285F" w:rsidP="00DC285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C285F">
        <w:rPr>
          <w:rFonts w:ascii="Times New Roman" w:eastAsia="Times New Roman" w:hAnsi="Times New Roman" w:cs="Times New Roman"/>
          <w:color w:val="000000"/>
          <w:sz w:val="26"/>
          <w:szCs w:val="26"/>
        </w:rPr>
        <w:t>- возмещения затрат от оказания транспортных услуг по подвозу питьевой воды населению. </w:t>
      </w:r>
    </w:p>
    <w:p w:rsidR="00DC285F" w:rsidRPr="00DC285F" w:rsidRDefault="00DC285F" w:rsidP="00DC285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C285F">
        <w:rPr>
          <w:rFonts w:ascii="Times New Roman" w:eastAsia="Times New Roman" w:hAnsi="Times New Roman" w:cs="Times New Roman"/>
          <w:color w:val="000000"/>
          <w:sz w:val="26"/>
          <w:szCs w:val="26"/>
        </w:rPr>
        <w:t>- безопасность воды - соответствие ее качества действующим нормативам; </w:t>
      </w:r>
    </w:p>
    <w:p w:rsidR="00DC285F" w:rsidRPr="00DC285F" w:rsidRDefault="00DC285F" w:rsidP="00DC285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DC285F">
        <w:rPr>
          <w:rFonts w:ascii="Times New Roman" w:eastAsia="Times New Roman" w:hAnsi="Times New Roman" w:cs="Times New Roman"/>
          <w:color w:val="000000"/>
          <w:sz w:val="26"/>
          <w:szCs w:val="26"/>
        </w:rPr>
        <w:t>- достаточность поставляемой  воды</w:t>
      </w:r>
      <w:r w:rsidR="0013264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(кол-во </w:t>
      </w:r>
      <w:proofErr w:type="gramStart"/>
      <w:r w:rsidR="00132643">
        <w:rPr>
          <w:rFonts w:ascii="Times New Roman" w:eastAsia="Times New Roman" w:hAnsi="Times New Roman" w:cs="Times New Roman"/>
          <w:color w:val="000000"/>
          <w:sz w:val="26"/>
          <w:szCs w:val="26"/>
        </w:rPr>
        <w:t>–л</w:t>
      </w:r>
      <w:proofErr w:type="gramEnd"/>
      <w:r w:rsidR="00132643"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  <w:r w:rsidRPr="00DC285F">
        <w:rPr>
          <w:rFonts w:ascii="Times New Roman" w:eastAsia="Times New Roman" w:hAnsi="Times New Roman" w:cs="Times New Roman"/>
          <w:color w:val="000000"/>
          <w:sz w:val="26"/>
          <w:szCs w:val="26"/>
        </w:rPr>
        <w:t>. </w:t>
      </w:r>
    </w:p>
    <w:p w:rsidR="009E293C" w:rsidRPr="009E293C" w:rsidRDefault="009E293C" w:rsidP="009E293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E29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293C" w:rsidRPr="009E293C" w:rsidRDefault="00132643" w:rsidP="006C415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 w:rsidR="009E293C" w:rsidRPr="009E293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СРОКИ РЕАЛИЗАЦИИ ПРОГРАММЫ</w:t>
      </w:r>
    </w:p>
    <w:p w:rsidR="009E293C" w:rsidRPr="009E293C" w:rsidRDefault="009E293C" w:rsidP="009E293C">
      <w:pPr>
        <w:spacing w:after="0" w:line="240" w:lineRule="auto"/>
        <w:ind w:firstLine="7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9E293C" w:rsidRPr="009E293C" w:rsidRDefault="009E293C" w:rsidP="009E293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Реализация Программы рассчитана на 20</w:t>
      </w:r>
      <w:r w:rsidR="004C785C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9610A1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t>-202</w:t>
      </w:r>
      <w:r w:rsidR="009610A1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t> годы.</w:t>
      </w:r>
      <w:r w:rsidRPr="009E29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E293C" w:rsidRPr="009E293C" w:rsidRDefault="009E293C" w:rsidP="009E293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E29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293C" w:rsidRPr="009E293C" w:rsidRDefault="00132643" w:rsidP="006C415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="009E293C" w:rsidRPr="009E293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ПЕРЕЧЕНЬ ОСНОВНЫХ МЕРОПРИЯТИЙ ПРОГРАММЫ</w:t>
      </w:r>
    </w:p>
    <w:p w:rsidR="009E293C" w:rsidRPr="009E293C" w:rsidRDefault="009E293C" w:rsidP="006C415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9E293C" w:rsidRPr="009E293C" w:rsidRDefault="00C31D71" w:rsidP="009E293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9E293C"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t>.1. Программа предусматривает </w:t>
      </w:r>
      <w:r w:rsidR="009E293C" w:rsidRPr="009E29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организацию холодного водоснабжения путем подвоза питьевой воды жителям </w:t>
      </w:r>
      <w:proofErr w:type="gramStart"/>
      <w:r w:rsidR="00E852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proofErr w:type="gramEnd"/>
      <w:r w:rsidR="00E852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0F49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Стерегущее</w:t>
      </w:r>
      <w:r w:rsidR="009E293C" w:rsidRPr="009E29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 </w:t>
      </w:r>
      <w:r w:rsidR="000F49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E293C" w:rsidRPr="009E29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проживающих в жилых домах, не обеспеченных централизованным холодным водоснабжением:</w:t>
      </w:r>
      <w:r w:rsidR="009E293C"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9E293C" w:rsidRPr="000F4957" w:rsidRDefault="00C31D71" w:rsidP="009E293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FF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9E293C"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.1.1. </w:t>
      </w:r>
      <w:r w:rsidR="009E293C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Организационная помощь - выполнение графика подвоза питьевой воды населению</w:t>
      </w:r>
      <w:r w:rsidR="000D77B1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0D77B1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Приложения</w:t>
      </w:r>
      <w:proofErr w:type="gramEnd"/>
      <w:r w:rsidR="000D77B1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3 к решению </w:t>
      </w:r>
      <w:r w:rsidR="004D61DE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>68</w:t>
      </w:r>
      <w:r w:rsidR="000D77B1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сессии </w:t>
      </w:r>
      <w:r w:rsidR="00EF4C64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0D77B1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созыва </w:t>
      </w:r>
      <w:proofErr w:type="spellStart"/>
      <w:r w:rsidR="000D77B1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>Славновского</w:t>
      </w:r>
      <w:proofErr w:type="spellEnd"/>
      <w:r w:rsidR="000D77B1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совета от </w:t>
      </w:r>
      <w:r w:rsidR="004D61DE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>18</w:t>
      </w:r>
      <w:r w:rsidR="00EF4C64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>.12.202</w:t>
      </w:r>
      <w:r w:rsidR="004D61DE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EF4C64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 </w:t>
      </w:r>
      <w:r w:rsidR="000D77B1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4D61DE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>439</w:t>
      </w:r>
      <w:r w:rsidR="009E293C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>: </w:t>
      </w:r>
    </w:p>
    <w:tbl>
      <w:tblPr>
        <w:tblW w:w="9281" w:type="dxa"/>
        <w:tblInd w:w="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4"/>
        <w:gridCol w:w="4121"/>
        <w:gridCol w:w="4416"/>
      </w:tblGrid>
      <w:tr w:rsidR="009E293C" w:rsidRPr="009E293C" w:rsidTr="006C4154">
        <w:trPr>
          <w:trHeight w:val="660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E293C" w:rsidRPr="009E293C" w:rsidRDefault="009E293C" w:rsidP="009E29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 </w:t>
            </w:r>
            <w:proofErr w:type="gramStart"/>
            <w:r w:rsidRPr="009E2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9E2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/п</w:t>
            </w:r>
            <w:r w:rsidRPr="009E2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12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E293C" w:rsidRPr="009E293C" w:rsidRDefault="009E293C" w:rsidP="009E29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Наименование работ</w:t>
            </w:r>
            <w:r w:rsidRPr="009E2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41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E293C" w:rsidRPr="009E293C" w:rsidRDefault="009E293C" w:rsidP="009E29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Периодичность работ</w:t>
            </w:r>
            <w:r w:rsidRPr="009E2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293C" w:rsidRPr="009E293C" w:rsidTr="006C4154">
        <w:trPr>
          <w:trHeight w:val="315"/>
        </w:trPr>
        <w:tc>
          <w:tcPr>
            <w:tcW w:w="928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E293C" w:rsidRPr="009E293C" w:rsidRDefault="009E293C" w:rsidP="000F49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Задание по подвозу питьевой воды </w:t>
            </w:r>
            <w:r w:rsidR="00E852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в </w:t>
            </w:r>
            <w:proofErr w:type="gramStart"/>
            <w:r w:rsidR="00E852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</w:t>
            </w:r>
            <w:proofErr w:type="gramEnd"/>
            <w:r w:rsidR="00E852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. </w:t>
            </w:r>
            <w:r w:rsidR="000F49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Стерегущее</w:t>
            </w:r>
            <w:r w:rsidRPr="009E2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293C" w:rsidRPr="009E293C" w:rsidTr="006C4154">
        <w:trPr>
          <w:trHeight w:val="705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E293C" w:rsidRPr="009E293C" w:rsidRDefault="009E293C" w:rsidP="009E29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Pr="009E2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12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D3B90" w:rsidRDefault="008D3B90" w:rsidP="008D3B9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организацию холодного водоснабжения путем подвоза питьевой воды жителям 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Стерегущее</w:t>
            </w:r>
            <w:r w:rsidRPr="009E2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 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9E2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проживающих в жилых домах, не обеспеченных централизованным холодным водоснабжением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  <w:r w:rsidRPr="004D61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Организационная помощь - выполнение графика подвоза питьевой воды населению </w:t>
            </w:r>
            <w:proofErr w:type="gramStart"/>
            <w:r w:rsidRPr="004D61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согласно Приложения</w:t>
            </w:r>
            <w:proofErr w:type="gramEnd"/>
            <w:r w:rsidRPr="004D61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 3 к решению 68 сессии 2 созыва </w:t>
            </w:r>
            <w:proofErr w:type="spellStart"/>
            <w:r w:rsidRPr="004D61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Славновского</w:t>
            </w:r>
            <w:proofErr w:type="spellEnd"/>
            <w:r w:rsidRPr="004D61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сельского совета от 18.12.2023г  № 439: </w:t>
            </w:r>
          </w:p>
          <w:p w:rsidR="009E293C" w:rsidRPr="009E293C" w:rsidRDefault="008D3B90" w:rsidP="008D3B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Подвоз воды в </w:t>
            </w:r>
            <w:proofErr w:type="spellStart"/>
            <w:r w:rsidRPr="00E2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E2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терегущее</w:t>
            </w:r>
            <w:proofErr w:type="spellEnd"/>
            <w:r w:rsidRPr="00E2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2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раза в неделю  </w:t>
            </w:r>
          </w:p>
        </w:tc>
        <w:tc>
          <w:tcPr>
            <w:tcW w:w="441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E293C" w:rsidRPr="009E293C" w:rsidRDefault="000F4957" w:rsidP="009E29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9E293C" w:rsidRPr="009E2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раза в неделю </w:t>
            </w:r>
            <w:r w:rsidR="009E293C" w:rsidRPr="009E2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9E293C" w:rsidRPr="009E293C" w:rsidRDefault="009E293C" w:rsidP="009E293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50F4B" w:rsidRPr="004D61DE" w:rsidRDefault="00250F4B" w:rsidP="009E293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Согласно </w:t>
      </w:r>
      <w:r w:rsidR="004D61DE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Приложения</w:t>
      </w:r>
      <w:proofErr w:type="gramEnd"/>
      <w:r w:rsidR="004D61DE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1 к решению 68 сессии 2 созыва </w:t>
      </w:r>
      <w:proofErr w:type="spellStart"/>
      <w:r w:rsidR="004D61DE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>Славновского</w:t>
      </w:r>
      <w:proofErr w:type="spellEnd"/>
      <w:r w:rsidR="004D61DE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совета от 18.12.2023 года № 439 </w:t>
      </w:r>
      <w:r w:rsidR="003E31ED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потребление воды  за </w:t>
      </w:r>
      <w:r w:rsidR="004D61DE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>неделю</w:t>
      </w:r>
      <w:r w:rsidR="003E31ED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D61DE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составляет </w:t>
      </w:r>
      <w:r w:rsidR="003E31ED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среднем </w:t>
      </w:r>
      <w:r w:rsidR="004D61DE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>3,1</w:t>
      </w:r>
      <w:r w:rsidR="003E31ED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>м3</w:t>
      </w:r>
      <w:r w:rsidR="004D61DE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3E31ED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Объем автоцистерны согласно заключенного договора с ГУП РК «Вода Крыма» 4 м3. Из этого следует, что достаточно </w:t>
      </w:r>
      <w:r w:rsidR="000F4957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3E31ED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раза в неделю осуществлять подвоз воды для населения.</w:t>
      </w:r>
    </w:p>
    <w:p w:rsidR="00250F4B" w:rsidRPr="004D61DE" w:rsidRDefault="00250F4B" w:rsidP="009E293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E293C" w:rsidRPr="004D61DE" w:rsidRDefault="009E293C" w:rsidP="009E293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>4.1.2. Удовлетворение потребности населения в достаточном объеме предоставляемой услуги</w:t>
      </w:r>
      <w:r w:rsidR="000D77B1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согласно Приложения №</w:t>
      </w:r>
      <w:r w:rsidR="00480392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D61DE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>1 к решению 68</w:t>
      </w:r>
      <w:r w:rsidR="000D77B1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сессии </w:t>
      </w:r>
      <w:r w:rsidR="004D61DE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0D77B1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созыва </w:t>
      </w:r>
      <w:proofErr w:type="spellStart"/>
      <w:r w:rsidR="000D77B1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>Славновского</w:t>
      </w:r>
      <w:proofErr w:type="spellEnd"/>
      <w:r w:rsidR="000D77B1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совета от </w:t>
      </w:r>
      <w:r w:rsidR="004D61DE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>18</w:t>
      </w:r>
      <w:r w:rsidR="00EF4C64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>.12.202</w:t>
      </w:r>
      <w:r w:rsidR="004D61DE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D77B1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№ </w:t>
      </w:r>
      <w:r w:rsidR="004D61DE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>439</w:t>
      </w:r>
      <w:r w:rsidR="000D77B1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(количество жителей </w:t>
      </w:r>
      <w:proofErr w:type="spellStart"/>
      <w:r w:rsidR="000D77B1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="000D77B1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0F4957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="000F4957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терегущее</w:t>
      </w:r>
      <w:proofErr w:type="spellEnd"/>
      <w:r w:rsidR="000D77B1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которым необходимо осуществлять подвоз воды – </w:t>
      </w:r>
      <w:r w:rsidR="004D61DE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>62</w:t>
      </w:r>
      <w:r w:rsidR="000D77B1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человека</w:t>
      </w:r>
      <w:r w:rsidR="004D61DE"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0,5 л</w:t>
      </w:r>
      <w:r w:rsidRPr="004D61DE">
        <w:rPr>
          <w:rFonts w:ascii="Times New Roman" w:eastAsia="Times New Roman" w:hAnsi="Times New Roman" w:cs="Times New Roman"/>
          <w:sz w:val="26"/>
          <w:szCs w:val="26"/>
          <w:lang w:eastAsia="ru-RU"/>
        </w:rPr>
        <w:t>:   </w:t>
      </w:r>
    </w:p>
    <w:p w:rsidR="00EF4C64" w:rsidRPr="004D61DE" w:rsidRDefault="00EF4C64" w:rsidP="00EF4C64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1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Нормы водопотребления для жителей </w:t>
      </w:r>
      <w:proofErr w:type="spellStart"/>
      <w:r w:rsidRPr="004D61D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4D61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F4957" w:rsidRPr="004D61D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0F4957" w:rsidRPr="004D61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терегущее</w:t>
      </w:r>
      <w:proofErr w:type="spellEnd"/>
      <w:r w:rsidRPr="004D6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1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Раздольненского</w:t>
      </w:r>
      <w:proofErr w:type="spellEnd"/>
      <w:r w:rsidRPr="004D6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района, которые будут обеспечиваться подвозной водой (согласно правил холодного водоснабжения и водоотведения)</w:t>
      </w:r>
    </w:p>
    <w:p w:rsidR="00EF4C64" w:rsidRPr="00EF4C64" w:rsidRDefault="00EF4C64" w:rsidP="00EF4C64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1D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proofErr w:type="gramStart"/>
      <w:r w:rsidRPr="004D61D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4D61DE">
        <w:rPr>
          <w:rFonts w:ascii="Times New Roman" w:eastAsia="Times New Roman" w:hAnsi="Times New Roman" w:cs="Times New Roman"/>
          <w:sz w:val="24"/>
          <w:szCs w:val="24"/>
          <w:lang w:eastAsia="ru-RU"/>
        </w:rPr>
        <w:t>/п</w:t>
      </w:r>
      <w:r w:rsidRPr="004D61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Вид водопотребления (цель)</w:t>
      </w:r>
      <w:r w:rsidRPr="004D61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Нормы </w:t>
      </w:r>
      <w:proofErr w:type="spellStart"/>
      <w:r w:rsidRPr="004D61D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водообеспечения</w:t>
      </w:r>
      <w:proofErr w:type="spellEnd"/>
      <w:r w:rsidRPr="004D6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61DE">
        <w:rPr>
          <w:rFonts w:ascii="Times New Roman" w:eastAsia="Times New Roman" w:hAnsi="Times New Roman" w:cs="Times New Roman"/>
          <w:sz w:val="24"/>
          <w:szCs w:val="24"/>
          <w:lang w:eastAsia="ru-RU"/>
        </w:rPr>
        <w:t>дм</w:t>
      </w:r>
      <w:proofErr w:type="spellEnd"/>
      <w:r w:rsidRPr="004D6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куб/чел </w:t>
      </w:r>
      <w:r w:rsidRPr="00EF4C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сутки</w:t>
      </w:r>
    </w:p>
    <w:p w:rsidR="00EF4C64" w:rsidRPr="00EF4C64" w:rsidRDefault="00EF4C64" w:rsidP="00EF4C64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C6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F4C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Питье</w:t>
      </w:r>
      <w:r w:rsidRPr="00EF4C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2,5</w:t>
      </w:r>
    </w:p>
    <w:p w:rsidR="00EF4C64" w:rsidRPr="00EF4C64" w:rsidRDefault="00EF4C64" w:rsidP="00EF4C64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C6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F4C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Приготовление пищи, умывание</w:t>
      </w:r>
      <w:r w:rsidRPr="00EF4C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7,5</w:t>
      </w:r>
    </w:p>
    <w:p w:rsidR="00EF4C64" w:rsidRPr="00EF4C64" w:rsidRDefault="00EF4C64" w:rsidP="00EF4C64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C6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F4C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Удовлетворение санитарно-гигиенических потребностей человека и обеспечение санитарно-гигиенического состояния помещения</w:t>
      </w:r>
      <w:r w:rsidRPr="00EF4C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</w:t>
      </w:r>
    </w:p>
    <w:p w:rsidR="00EF4C64" w:rsidRPr="00EF4C64" w:rsidRDefault="00EF4C64" w:rsidP="00EF4C64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C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Итого</w:t>
      </w:r>
      <w:r w:rsidRPr="00EF4C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10,0</w:t>
      </w:r>
    </w:p>
    <w:p w:rsidR="00EF4C64" w:rsidRPr="00EF4C64" w:rsidRDefault="00EF4C64" w:rsidP="00EF4C64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C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Нормы </w:t>
      </w:r>
      <w:proofErr w:type="spellStart"/>
      <w:r w:rsidRPr="00EF4C6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водообеспечения</w:t>
      </w:r>
      <w:proofErr w:type="spellEnd"/>
      <w:r w:rsidRPr="00EF4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одного человека в сутки даны для климатической зоны III. Для климатической зоны III устанавливается коэффициент 1,6</w:t>
      </w:r>
      <w:r w:rsidRPr="00EF4C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10,0*1,6=16,0</w:t>
      </w:r>
    </w:p>
    <w:p w:rsidR="00EF4C64" w:rsidRPr="00EF4C64" w:rsidRDefault="00EF4C64" w:rsidP="00EF4C64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93C" w:rsidRPr="009E293C" w:rsidRDefault="00C31D71" w:rsidP="009E293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4803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.1.3. Безопасность и </w:t>
      </w:r>
      <w:r w:rsidR="009E293C"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безвредность воды установленным санитарно-эпидемиологическим правилам путем регулярных лабораторных исследований воды аккредитованной организацией.  </w:t>
      </w:r>
    </w:p>
    <w:p w:rsidR="009E293C" w:rsidRPr="009E293C" w:rsidRDefault="009E293C" w:rsidP="009E293C">
      <w:pPr>
        <w:spacing w:after="0" w:line="240" w:lineRule="auto"/>
        <w:ind w:firstLine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t>Качество питьевой воды должно соответствовать требованиям СанПиН 2.1.4.1074-01.</w:t>
      </w:r>
      <w:r w:rsidRPr="009E29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«Питьевая вода. Гигиенические требования к качеству воды централизованных систем питьевого водоснабжения. Контроль качества. Гигиенические требования к обеспечению безопасности систем горячего водоснабжения».</w:t>
      </w:r>
      <w:r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9E293C" w:rsidRPr="0006448C" w:rsidRDefault="00132643" w:rsidP="0006448C">
      <w:pPr>
        <w:pStyle w:val="a5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="000644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="009E293C" w:rsidRPr="000644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МЕХАНИЗМ РЕАЛИЗАЦИИ ПРОГРАММЫ</w:t>
      </w:r>
    </w:p>
    <w:p w:rsidR="009E293C" w:rsidRPr="009E293C" w:rsidRDefault="009E293C" w:rsidP="009E293C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E29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293C" w:rsidRPr="009E293C" w:rsidRDefault="009E293C" w:rsidP="009E293C">
      <w:pPr>
        <w:spacing w:after="0" w:line="240" w:lineRule="auto"/>
        <w:ind w:firstLine="5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реализации мероприятий Программы и достижения целевых индикаторов администрация </w:t>
      </w:r>
      <w:proofErr w:type="spellStart"/>
      <w:r w:rsidR="00E852A0">
        <w:rPr>
          <w:rFonts w:ascii="Times New Roman" w:eastAsia="Times New Roman" w:hAnsi="Times New Roman" w:cs="Times New Roman"/>
          <w:sz w:val="26"/>
          <w:szCs w:val="26"/>
          <w:lang w:eastAsia="ru-RU"/>
        </w:rPr>
        <w:t>Славновского</w:t>
      </w:r>
      <w:proofErr w:type="spellEnd"/>
      <w:r w:rsidR="00E852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</w:t>
      </w:r>
      <w:r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поселения: </w:t>
      </w:r>
    </w:p>
    <w:p w:rsidR="009E293C" w:rsidRPr="009E293C" w:rsidRDefault="009E293C" w:rsidP="009E293C">
      <w:pPr>
        <w:spacing w:after="0" w:line="240" w:lineRule="auto"/>
        <w:ind w:firstLine="5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формирует обоснования на включение финансирования мероприятий Программы за счет средств бюджета </w:t>
      </w:r>
      <w:proofErr w:type="spellStart"/>
      <w:r w:rsidR="00E852A0">
        <w:rPr>
          <w:rFonts w:ascii="Times New Roman" w:eastAsia="Times New Roman" w:hAnsi="Times New Roman" w:cs="Times New Roman"/>
          <w:sz w:val="26"/>
          <w:szCs w:val="26"/>
          <w:lang w:eastAsia="ru-RU"/>
        </w:rPr>
        <w:t>Славновского</w:t>
      </w:r>
      <w:proofErr w:type="spellEnd"/>
      <w:r w:rsidR="00E852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</w:t>
      </w:r>
      <w:r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 в соответствующем финансовом году и плановом периоде; </w:t>
      </w:r>
    </w:p>
    <w:p w:rsidR="009E293C" w:rsidRPr="009E293C" w:rsidRDefault="009E293C" w:rsidP="009E293C">
      <w:pPr>
        <w:spacing w:after="0" w:line="240" w:lineRule="auto"/>
        <w:ind w:firstLine="5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применяет санкции за неисполнение и ненадлежащее исполнение договорных обязательств в соответствии с законодательством и заключенными договорами с </w:t>
      </w:r>
      <w:r w:rsidRPr="009E29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юридическими лицам и индивидуальными предпринимателями, победившим в конкурсе на выполнение услуг по подвозу питьевой воды населению</w:t>
      </w:r>
      <w:r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t>; </w:t>
      </w:r>
    </w:p>
    <w:p w:rsidR="009E293C" w:rsidRPr="009E293C" w:rsidRDefault="009E293C" w:rsidP="009E293C">
      <w:pPr>
        <w:spacing w:after="0" w:line="240" w:lineRule="auto"/>
        <w:ind w:firstLine="5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несет ответственность за обеспечение своевременной и качественной реализации Программы, за эффективное использование средств, выделяемых на ее реализацию; </w:t>
      </w:r>
    </w:p>
    <w:p w:rsidR="009E293C" w:rsidRPr="009E293C" w:rsidRDefault="009E293C" w:rsidP="009E293C">
      <w:pPr>
        <w:spacing w:after="0" w:line="240" w:lineRule="auto"/>
        <w:ind w:firstLine="5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организует размещение в электронном виде информации о реализации Программы; </w:t>
      </w:r>
    </w:p>
    <w:p w:rsidR="009E293C" w:rsidRPr="009E293C" w:rsidRDefault="009E293C" w:rsidP="009E293C">
      <w:pPr>
        <w:spacing w:after="0" w:line="240" w:lineRule="auto"/>
        <w:ind w:firstLine="5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устанавливает причины отклонения фактического выполнения программных мероприятий от предусмотренных результатов и определяет меры по устранению отклонений. </w:t>
      </w:r>
    </w:p>
    <w:p w:rsidR="009E293C" w:rsidRDefault="009E293C" w:rsidP="009E293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Информационная поддержка осуществляется с использованием официального сайта администрации </w:t>
      </w:r>
      <w:proofErr w:type="spellStart"/>
      <w:r w:rsidR="00E852A0">
        <w:rPr>
          <w:rFonts w:ascii="Times New Roman" w:eastAsia="Times New Roman" w:hAnsi="Times New Roman" w:cs="Times New Roman"/>
          <w:sz w:val="26"/>
          <w:szCs w:val="26"/>
          <w:lang w:eastAsia="ru-RU"/>
        </w:rPr>
        <w:t>Славновского</w:t>
      </w:r>
      <w:proofErr w:type="spellEnd"/>
      <w:r w:rsidR="00E852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</w:t>
      </w:r>
      <w:r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</w:t>
      </w:r>
      <w:r w:rsidR="00E852A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C785C" w:rsidRPr="009E293C" w:rsidRDefault="004C785C" w:rsidP="009E293C">
      <w:pPr>
        <w:spacing w:after="0" w:line="240" w:lineRule="auto"/>
        <w:ind w:firstLine="5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9E293C" w:rsidRPr="009E293C" w:rsidRDefault="00132643" w:rsidP="009E293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</w:t>
      </w:r>
      <w:r w:rsidR="009E293C" w:rsidRPr="009E293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 РЕСУРСНОЕ ОБЕСПЕЧЕНИЕ ПРОГРАММЫ </w:t>
      </w:r>
    </w:p>
    <w:p w:rsidR="009E293C" w:rsidRPr="009E293C" w:rsidRDefault="009E293C" w:rsidP="009E293C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E29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293C" w:rsidRPr="009E293C" w:rsidRDefault="009E293C" w:rsidP="009E293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Финансирование мероприятий программы обеспечивается за счет средств местного бюджета.</w:t>
      </w:r>
      <w:r w:rsidRPr="009E29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E293C" w:rsidRPr="009E293C" w:rsidRDefault="009E293C" w:rsidP="009E293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Общий объем финансирования Программы на 20</w:t>
      </w:r>
      <w:r w:rsidR="004C785C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9610A1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t>-202</w:t>
      </w:r>
      <w:r w:rsidR="009610A1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t> го</w:t>
      </w:r>
      <w:r w:rsidR="004803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ды составит </w:t>
      </w:r>
      <w:r w:rsidR="009610A1">
        <w:rPr>
          <w:rFonts w:ascii="Times New Roman" w:eastAsia="Times New Roman" w:hAnsi="Times New Roman" w:cs="Times New Roman"/>
          <w:sz w:val="26"/>
          <w:szCs w:val="26"/>
          <w:lang w:eastAsia="ru-RU"/>
        </w:rPr>
        <w:t>23 200,00</w:t>
      </w:r>
      <w:r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t> рублей. </w:t>
      </w:r>
      <w:r w:rsidRPr="009E29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E293C" w:rsidRPr="009E293C" w:rsidRDefault="009E293C" w:rsidP="009E293C">
      <w:pPr>
        <w:spacing w:after="0" w:line="240" w:lineRule="auto"/>
        <w:ind w:firstLine="705"/>
        <w:jc w:val="right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E293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 1</w:t>
      </w:r>
      <w:r w:rsidRPr="009E2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1"/>
        <w:gridCol w:w="1774"/>
        <w:gridCol w:w="1640"/>
        <w:gridCol w:w="1646"/>
      </w:tblGrid>
      <w:tr w:rsidR="009E293C" w:rsidRPr="009E293C" w:rsidTr="009610A1">
        <w:tc>
          <w:tcPr>
            <w:tcW w:w="431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E293C" w:rsidRPr="009E293C" w:rsidRDefault="009E293C" w:rsidP="009E29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мероприятий </w:t>
            </w:r>
          </w:p>
        </w:tc>
        <w:tc>
          <w:tcPr>
            <w:tcW w:w="506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3C" w:rsidRPr="009E293C" w:rsidRDefault="009E293C" w:rsidP="009E29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 субсидии,  руб. </w:t>
            </w:r>
          </w:p>
        </w:tc>
      </w:tr>
      <w:tr w:rsidR="009E293C" w:rsidRPr="009E293C" w:rsidTr="009610A1">
        <w:trPr>
          <w:trHeight w:val="394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E293C" w:rsidRPr="009E293C" w:rsidRDefault="009E293C" w:rsidP="009E2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3C" w:rsidRPr="009E293C" w:rsidRDefault="009E293C" w:rsidP="009610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  <w:r w:rsidR="004C7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9610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9E2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3C" w:rsidRPr="009E293C" w:rsidRDefault="009E293C" w:rsidP="009610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  <w:r w:rsidR="004C7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9610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Pr="009E2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3C" w:rsidRPr="009E293C" w:rsidRDefault="009E293C" w:rsidP="009610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</w:t>
            </w:r>
            <w:r w:rsidR="009610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Pr="009E2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 </w:t>
            </w:r>
          </w:p>
        </w:tc>
      </w:tr>
      <w:tr w:rsidR="009E293C" w:rsidRPr="009E293C" w:rsidTr="009610A1">
        <w:tc>
          <w:tcPr>
            <w:tcW w:w="43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3C" w:rsidRPr="009E293C" w:rsidRDefault="009E293C" w:rsidP="000F495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Подвоз воды в</w:t>
            </w:r>
            <w:r w:rsidR="00E852A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="00E852A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proofErr w:type="gramEnd"/>
            <w:r w:rsidR="00E852A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0F49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Стерегущее</w:t>
            </w:r>
            <w:r w:rsidRPr="009E2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E293C" w:rsidRPr="009E293C" w:rsidRDefault="009610A1" w:rsidP="009E29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7200,00</w:t>
            </w:r>
            <w:r w:rsidR="009E293C"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E293C" w:rsidRPr="009E293C" w:rsidRDefault="009610A1" w:rsidP="009E29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8000,00</w:t>
            </w:r>
            <w:r w:rsidR="009E293C"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E293C" w:rsidRPr="009E293C" w:rsidRDefault="009610A1" w:rsidP="009E29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</w:t>
            </w:r>
            <w:r w:rsidR="009E293C"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 </w:t>
            </w:r>
          </w:p>
        </w:tc>
      </w:tr>
      <w:tr w:rsidR="009E293C" w:rsidRPr="009E293C" w:rsidTr="009610A1">
        <w:tc>
          <w:tcPr>
            <w:tcW w:w="43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3C" w:rsidRPr="009E293C" w:rsidRDefault="009E293C" w:rsidP="009E29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9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  <w:r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3C" w:rsidRPr="009610A1" w:rsidRDefault="009610A1" w:rsidP="009E29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1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7200,00</w:t>
            </w:r>
            <w:r w:rsidR="000F4957" w:rsidRPr="00961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293C" w:rsidRPr="009E293C" w:rsidRDefault="009610A1" w:rsidP="009E29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8000,00</w:t>
            </w:r>
            <w:r w:rsidR="009E293C" w:rsidRPr="009E2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E293C" w:rsidRPr="009E293C" w:rsidRDefault="009610A1" w:rsidP="009E29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8000,00</w:t>
            </w:r>
          </w:p>
        </w:tc>
      </w:tr>
    </w:tbl>
    <w:p w:rsidR="009E293C" w:rsidRPr="009E293C" w:rsidRDefault="009E293C" w:rsidP="009E293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E29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293C" w:rsidRPr="009E293C" w:rsidRDefault="009E293C" w:rsidP="009E293C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расходов на осуществление мероприятий Программы может уточняться на основе анализа полученных результатов и исходя из утвержденных ассигнований и лимитов бюджетных обязательств  бюджета </w:t>
      </w:r>
      <w:proofErr w:type="spellStart"/>
      <w:r w:rsidR="00604ACA">
        <w:rPr>
          <w:rFonts w:ascii="Times New Roman" w:eastAsia="Times New Roman" w:hAnsi="Times New Roman" w:cs="Times New Roman"/>
          <w:sz w:val="26"/>
          <w:szCs w:val="26"/>
          <w:lang w:eastAsia="ru-RU"/>
        </w:rPr>
        <w:t>Славновского</w:t>
      </w:r>
      <w:proofErr w:type="spellEnd"/>
      <w:r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04ACA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</w:t>
      </w:r>
      <w:r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поселения. </w:t>
      </w:r>
    </w:p>
    <w:p w:rsidR="009E293C" w:rsidRPr="009E293C" w:rsidRDefault="009E293C" w:rsidP="009E293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E29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293C" w:rsidRPr="009E293C" w:rsidRDefault="00132643" w:rsidP="009E293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</w:t>
      </w:r>
      <w:r w:rsidR="009E293C" w:rsidRPr="009E293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 УПРАВЛЕНИЕ РЕАЛИЗАЦИЕЙ ПРОГРАММЫ  </w:t>
      </w:r>
    </w:p>
    <w:p w:rsidR="009E293C" w:rsidRPr="009E293C" w:rsidRDefault="009E293C" w:rsidP="009E293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ru-RU"/>
        </w:rPr>
      </w:pPr>
      <w:r w:rsidRPr="009E293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 </w:t>
      </w:r>
      <w:proofErr w:type="gramStart"/>
      <w:r w:rsidRPr="009E293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 ЗА</w:t>
      </w:r>
      <w:proofErr w:type="gramEnd"/>
      <w:r w:rsidRPr="009E293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ХОДОМ ЕЁ ИСПОЛНЕНИЯ </w:t>
      </w:r>
    </w:p>
    <w:p w:rsidR="009E293C" w:rsidRPr="009E293C" w:rsidRDefault="009E293C" w:rsidP="009E293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E29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293C" w:rsidRPr="009E293C" w:rsidRDefault="00604ACA" w:rsidP="009E293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Славновского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</w:t>
      </w:r>
      <w:r w:rsidR="009E293C"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t> несет ответственность за реализацию Программы. Контроль за ходом реализации Программы осуществляет заместитель главы администрации поселения. </w:t>
      </w:r>
    </w:p>
    <w:p w:rsidR="00DC285F" w:rsidRPr="00132643" w:rsidRDefault="009E293C" w:rsidP="00DC28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9E293C">
        <w:rPr>
          <w:rFonts w:ascii="Georgia" w:eastAsia="Times New Roman" w:hAnsi="Georgia" w:cs="Segoe UI"/>
          <w:sz w:val="24"/>
          <w:szCs w:val="24"/>
          <w:lang w:eastAsia="ru-RU"/>
        </w:rPr>
        <w:t> </w:t>
      </w:r>
      <w:r w:rsidR="00132643" w:rsidRPr="001326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="00132643" w:rsidRPr="0013264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АНАЛИЗ РИСКОВ РЕАЛИЗАЦИИ МУНИЦИПАЛЬНОЙ ПРОГРАММЫ</w:t>
      </w:r>
    </w:p>
    <w:p w:rsidR="00DC285F" w:rsidRPr="00DC285F" w:rsidRDefault="00DC285F" w:rsidP="00DC285F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C285F" w:rsidRPr="00DC285F" w:rsidRDefault="00DC285F" w:rsidP="00DC2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C285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 рискам реализации муниципальной программы, которые возникнут в процессе реализации ее мероприятий, могут быть отнесены: </w:t>
      </w:r>
    </w:p>
    <w:p w:rsidR="00DC285F" w:rsidRPr="00DC285F" w:rsidRDefault="00DC285F" w:rsidP="00DC2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C285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финансовые риски, связанные с отсутствием финансирования муниципальной программы в полном объеме в установленные сроки; </w:t>
      </w:r>
    </w:p>
    <w:p w:rsidR="00DC285F" w:rsidRPr="00DC285F" w:rsidRDefault="00DC285F" w:rsidP="00DC2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C285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правовые риски, связанные с отсутствием нормативного регулирования основных мероприятий муниципальной программы; </w:t>
      </w:r>
    </w:p>
    <w:p w:rsidR="00DC285F" w:rsidRPr="00DC285F" w:rsidRDefault="00DC285F" w:rsidP="00DC2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C285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 организационные риски, связанные с несвоевременным выполнением мероприятий, предусмотренных муниципальной программой. </w:t>
      </w:r>
    </w:p>
    <w:p w:rsidR="00DC285F" w:rsidRPr="00DC285F" w:rsidRDefault="00DC285F" w:rsidP="00DC2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C285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Принятие мер по управлению рисками осуществляется в процессе мониторинга реализации муниципальной программы, оценки ее эффективности и результативности. </w:t>
      </w:r>
    </w:p>
    <w:p w:rsidR="00DC285F" w:rsidRPr="00DC285F" w:rsidRDefault="00DC285F" w:rsidP="00DC2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C285F">
        <w:rPr>
          <w:rFonts w:ascii="Times New Roman" w:eastAsia="Times New Roman" w:hAnsi="Times New Roman" w:cs="Times New Roman"/>
          <w:color w:val="000000"/>
          <w:sz w:val="26"/>
          <w:szCs w:val="26"/>
        </w:rPr>
        <w:t>Минимизация рисков, обусловленных действиями внешних факторов, обеспечивается соответствующими инициативами со стороны ответственного исполнителя муниципальной программы в адрес органов местного самоуправления, участников муниципальной программы.</w:t>
      </w:r>
    </w:p>
    <w:p w:rsidR="009E293C" w:rsidRPr="009E293C" w:rsidRDefault="009E293C" w:rsidP="009E293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9E293C" w:rsidRPr="00C00AE8" w:rsidRDefault="00132643" w:rsidP="00C00AE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</w:t>
      </w:r>
      <w:r w:rsidR="00C00AE8" w:rsidRPr="00C00A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="004803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C00AE8" w:rsidRPr="00C00A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ЭФФЕКТИВНОСТИ РЕАЛИЗАЦИИ ПРОГРАММЫ</w:t>
      </w:r>
    </w:p>
    <w:p w:rsidR="00132643" w:rsidRPr="00132643" w:rsidRDefault="00132643" w:rsidP="00132643">
      <w:pPr>
        <w:spacing w:after="0" w:line="240" w:lineRule="auto"/>
        <w:ind w:right="6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3264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Оценка эффективности Программы проводится в соответствии с постановлением администрации </w:t>
      </w:r>
      <w:proofErr w:type="spellStart"/>
      <w:r w:rsidRPr="00132643">
        <w:rPr>
          <w:rFonts w:ascii="Times New Roman" w:eastAsia="Times New Roman" w:hAnsi="Times New Roman" w:cs="Times New Roman"/>
          <w:color w:val="000000"/>
          <w:sz w:val="26"/>
          <w:szCs w:val="26"/>
        </w:rPr>
        <w:t>Славновского</w:t>
      </w:r>
      <w:proofErr w:type="spellEnd"/>
      <w:r w:rsidRPr="0013264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сельского поселения "Об утверждении Порядка разработки, реализации и эффективности реализации муниципальных программ </w:t>
      </w:r>
      <w:proofErr w:type="spellStart"/>
      <w:r w:rsidRPr="00132643">
        <w:rPr>
          <w:rFonts w:ascii="Times New Roman" w:eastAsia="Times New Roman" w:hAnsi="Times New Roman" w:cs="Times New Roman"/>
          <w:color w:val="000000"/>
          <w:sz w:val="26"/>
          <w:szCs w:val="26"/>
        </w:rPr>
        <w:t>Славновского</w:t>
      </w:r>
      <w:proofErr w:type="spellEnd"/>
      <w:r w:rsidRPr="0013264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сельского поселения".</w:t>
      </w:r>
    </w:p>
    <w:p w:rsidR="009E293C" w:rsidRPr="009E293C" w:rsidRDefault="009E293C" w:rsidP="00C00AE8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9E293C" w:rsidRPr="009E293C" w:rsidRDefault="009E293C" w:rsidP="009E293C">
      <w:pPr>
        <w:spacing w:after="0" w:line="240" w:lineRule="auto"/>
        <w:ind w:firstLine="5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Реализация настоящей Программы  должна обеспечить:  </w:t>
      </w:r>
    </w:p>
    <w:p w:rsidR="009E293C" w:rsidRPr="009E293C" w:rsidRDefault="009E293C" w:rsidP="009E293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t> - в полном объеме подвоз питьевой водой населению в условиях полного отсутствия централизованного водоснабжения. </w:t>
      </w:r>
    </w:p>
    <w:p w:rsidR="009E293C" w:rsidRPr="009E293C" w:rsidRDefault="009E293C" w:rsidP="009E293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E293C">
        <w:rPr>
          <w:rFonts w:ascii="Times New Roman" w:eastAsia="Times New Roman" w:hAnsi="Times New Roman" w:cs="Times New Roman"/>
          <w:sz w:val="26"/>
          <w:szCs w:val="26"/>
          <w:lang w:eastAsia="ru-RU"/>
        </w:rPr>
        <w:t>- охрана здоровья населения и улучшения качества жизни населения путем  обеспечения бесперебойного и качественного водоснабжения. </w:t>
      </w:r>
    </w:p>
    <w:p w:rsidR="00FD1A6A" w:rsidRDefault="00FD1A6A"/>
    <w:sectPr w:rsidR="00FD1A6A" w:rsidSect="0003783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85F3A"/>
    <w:multiLevelType w:val="hybridMultilevel"/>
    <w:tmpl w:val="217AC2E4"/>
    <w:lvl w:ilvl="0" w:tplc="10EEF8E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A7C55D2"/>
    <w:multiLevelType w:val="multilevel"/>
    <w:tmpl w:val="FEA0DFC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">
    <w:nsid w:val="41B17544"/>
    <w:multiLevelType w:val="multilevel"/>
    <w:tmpl w:val="F7D0A8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1601A5"/>
    <w:multiLevelType w:val="multilevel"/>
    <w:tmpl w:val="6F4055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F27D5D"/>
    <w:multiLevelType w:val="multilevel"/>
    <w:tmpl w:val="4358F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27158D"/>
    <w:multiLevelType w:val="multilevel"/>
    <w:tmpl w:val="CFBAAE2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93C"/>
    <w:rsid w:val="00037832"/>
    <w:rsid w:val="0006448C"/>
    <w:rsid w:val="000D77B1"/>
    <w:rsid w:val="000F269C"/>
    <w:rsid w:val="000F4957"/>
    <w:rsid w:val="00127A5D"/>
    <w:rsid w:val="00132643"/>
    <w:rsid w:val="00144502"/>
    <w:rsid w:val="0014793F"/>
    <w:rsid w:val="00226370"/>
    <w:rsid w:val="00250F4B"/>
    <w:rsid w:val="003E31ED"/>
    <w:rsid w:val="004553CC"/>
    <w:rsid w:val="00480392"/>
    <w:rsid w:val="004C785C"/>
    <w:rsid w:val="004D61DE"/>
    <w:rsid w:val="00604ACA"/>
    <w:rsid w:val="006134DC"/>
    <w:rsid w:val="006C4154"/>
    <w:rsid w:val="00805964"/>
    <w:rsid w:val="00835010"/>
    <w:rsid w:val="008D3B90"/>
    <w:rsid w:val="009610A1"/>
    <w:rsid w:val="009E293C"/>
    <w:rsid w:val="00A45124"/>
    <w:rsid w:val="00A526D6"/>
    <w:rsid w:val="00B96121"/>
    <w:rsid w:val="00BE3F48"/>
    <w:rsid w:val="00C00AE8"/>
    <w:rsid w:val="00C31D71"/>
    <w:rsid w:val="00CF4E17"/>
    <w:rsid w:val="00D720BF"/>
    <w:rsid w:val="00DC285F"/>
    <w:rsid w:val="00DE671D"/>
    <w:rsid w:val="00E217A1"/>
    <w:rsid w:val="00E25A22"/>
    <w:rsid w:val="00E45287"/>
    <w:rsid w:val="00E852A0"/>
    <w:rsid w:val="00EF4C64"/>
    <w:rsid w:val="00FD1A6A"/>
    <w:rsid w:val="00FD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50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44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50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44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6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63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50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67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3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24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74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76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49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37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38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466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66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6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9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0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99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1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2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22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8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00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6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6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697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49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36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14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85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4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00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8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77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84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8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5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72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3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90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22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86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0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8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0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90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83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18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05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11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30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39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38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30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02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6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27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0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43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82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68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46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10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41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75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93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78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62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88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0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77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23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34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23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57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21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5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83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62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6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55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69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4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3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8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75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10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22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1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4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9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76705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1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8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55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8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0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6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5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4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89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16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9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54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30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00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1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0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1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91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42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77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1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33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5255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8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83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70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40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20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73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81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58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9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43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91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42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9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40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6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0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0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44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29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24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70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223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64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95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2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0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8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89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0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496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71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69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4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62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4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0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50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21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5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88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34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35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1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1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35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41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5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3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86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73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10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5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98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2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14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47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34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1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12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80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76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8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4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4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4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2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89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56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1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2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2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2265</Words>
  <Characters>12915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4</cp:revision>
  <cp:lastPrinted>2025-12-17T14:36:00Z</cp:lastPrinted>
  <dcterms:created xsi:type="dcterms:W3CDTF">2025-12-17T10:40:00Z</dcterms:created>
  <dcterms:modified xsi:type="dcterms:W3CDTF">2025-12-17T14:36:00Z</dcterms:modified>
</cp:coreProperties>
</file>